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0BA54B33" w:rsidR="0043728B" w:rsidRPr="00D435AA" w:rsidRDefault="009F6286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October 12</w:t>
            </w:r>
            <w:r w:rsidR="00962AB0">
              <w:rPr>
                <w:bCs/>
                <w:noProof w:val="0"/>
                <w:sz w:val="22"/>
                <w:szCs w:val="22"/>
              </w:rPr>
              <w:t>, 2016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2312"/>
        <w:gridCol w:w="1062"/>
        <w:gridCol w:w="5325"/>
        <w:gridCol w:w="92"/>
      </w:tblGrid>
      <w:tr w:rsidR="0043728B" w:rsidRPr="00D435AA" w14:paraId="4D2C2B63" w14:textId="77777777" w:rsidTr="00FC4224">
        <w:trPr>
          <w:gridBefore w:val="1"/>
          <w:trHeight w:val="206"/>
        </w:trPr>
        <w:tc>
          <w:tcPr>
            <w:tcW w:w="1127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869" w:type="pct"/>
            <w:gridSpan w:val="3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869" w:type="pct"/>
            <w:gridSpan w:val="3"/>
          </w:tcPr>
          <w:p w14:paraId="5AAC2EF8" w14:textId="0E2D9541" w:rsidR="0043728B" w:rsidRPr="00FA4725" w:rsidRDefault="00FA4725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University Counseling Services</w:t>
            </w:r>
          </w:p>
        </w:tc>
      </w:tr>
      <w:tr w:rsidR="0022082C" w:rsidRPr="00D435AA" w14:paraId="5310C2B0" w14:textId="77777777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869" w:type="pct"/>
            <w:gridSpan w:val="3"/>
          </w:tcPr>
          <w:p w14:paraId="683BA408" w14:textId="4281DAB9" w:rsidR="0022082C" w:rsidRPr="00D435AA" w:rsidRDefault="00A84EE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Sarah Spearman</w:t>
            </w:r>
            <w:r w:rsidR="003324DB" w:rsidRPr="00D435AA">
              <w:rPr>
                <w:bCs/>
                <w:noProof w:val="0"/>
                <w:sz w:val="22"/>
                <w:szCs w:val="22"/>
              </w:rPr>
              <w:t xml:space="preserve"> </w:t>
            </w:r>
            <w:r w:rsidR="003324DB" w:rsidRPr="00D435AA">
              <w:rPr>
                <w:b w:val="0"/>
                <w:bCs/>
                <w:i/>
                <w:noProof w:val="0"/>
                <w:sz w:val="22"/>
                <w:szCs w:val="22"/>
              </w:rPr>
              <w:t>MOPIP Intern</w:t>
            </w:r>
          </w:p>
        </w:tc>
      </w:tr>
      <w:tr w:rsidR="0022082C" w:rsidRPr="00D435AA" w14:paraId="3A8C832F" w14:textId="77777777" w:rsidTr="00FC4224">
        <w:trPr>
          <w:gridBefore w:val="1"/>
          <w:trHeight w:val="998"/>
        </w:trPr>
        <w:tc>
          <w:tcPr>
            <w:tcW w:w="1127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869" w:type="pct"/>
            <w:gridSpan w:val="3"/>
          </w:tcPr>
          <w:p w14:paraId="20AA2650" w14:textId="576CFB55" w:rsidR="0022082C" w:rsidRPr="005B3980" w:rsidRDefault="00A5733C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Julian </w:t>
            </w:r>
            <w:proofErr w:type="spellStart"/>
            <w:r>
              <w:rPr>
                <w:bCs/>
                <w:i/>
                <w:szCs w:val="22"/>
              </w:rPr>
              <w:t>Fabella</w:t>
            </w:r>
            <w:proofErr w:type="spellEnd"/>
            <w:r>
              <w:rPr>
                <w:bCs/>
                <w:i/>
                <w:szCs w:val="22"/>
              </w:rPr>
              <w:t xml:space="preserve">, Roberta Donahue, Nancy-Daley-Moore, John Manning, William Nelsen, J.D Smiser, Joe Hamilton, Sarah Spearman, Jamie Ball, Mike </w:t>
            </w:r>
            <w:proofErr w:type="spellStart"/>
            <w:r>
              <w:rPr>
                <w:bCs/>
                <w:i/>
                <w:szCs w:val="22"/>
              </w:rPr>
              <w:t>Bazemore</w:t>
            </w:r>
            <w:proofErr w:type="spellEnd"/>
            <w:r>
              <w:rPr>
                <w:bCs/>
                <w:i/>
                <w:szCs w:val="22"/>
              </w:rPr>
              <w:t>,</w:t>
            </w:r>
          </w:p>
        </w:tc>
      </w:tr>
      <w:tr w:rsidR="0022082C" w:rsidRPr="00D435AA" w14:paraId="4E00F0DE" w14:textId="77777777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869" w:type="pct"/>
            <w:gridSpan w:val="3"/>
          </w:tcPr>
          <w:p w14:paraId="57936E72" w14:textId="50F3AD56" w:rsidR="0022082C" w:rsidRPr="005B3980" w:rsidRDefault="00A5733C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Katie King, Sydney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Gosik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Issac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 Julius,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Taylow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 Hawley, Qui Bui, 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>, Adam McMichael, Megan Swingle, Jim Haney, Clarissa Todd</w:t>
            </w:r>
          </w:p>
        </w:tc>
      </w:tr>
      <w:tr w:rsidR="0022082C" w:rsidRPr="00D435AA" w14:paraId="0F140D4D" w14:textId="77777777" w:rsidTr="00FC4224">
        <w:trPr>
          <w:gridBefore w:val="1"/>
          <w:trHeight w:val="70"/>
        </w:trPr>
        <w:tc>
          <w:tcPr>
            <w:tcW w:w="1127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869" w:type="pct"/>
            <w:gridSpan w:val="3"/>
          </w:tcPr>
          <w:p w14:paraId="52EAA6F6" w14:textId="3CE2D734" w:rsidR="0022082C" w:rsidRPr="00D435AA" w:rsidRDefault="00A5733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r>
              <w:rPr>
                <w:b w:val="0"/>
                <w:bCs/>
                <w:noProof w:val="0"/>
                <w:sz w:val="22"/>
                <w:szCs w:val="22"/>
              </w:rPr>
              <w:t xml:space="preserve">Maj. Gary Goodman, Sophie </w:t>
            </w:r>
            <w:proofErr w:type="spellStart"/>
            <w:r>
              <w:rPr>
                <w:b w:val="0"/>
                <w:bCs/>
                <w:noProof w:val="0"/>
                <w:sz w:val="22"/>
                <w:szCs w:val="22"/>
              </w:rPr>
              <w:t>Hauri</w:t>
            </w:r>
            <w:proofErr w:type="spellEnd"/>
            <w:r>
              <w:rPr>
                <w:b w:val="0"/>
                <w:bCs/>
                <w:noProof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A5733C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Bailie O'Connell</w:t>
            </w:r>
          </w:p>
        </w:tc>
      </w:tr>
      <w:tr w:rsidR="0043728B" w:rsidRPr="00D435AA" w14:paraId="02BFBDD3" w14:textId="77777777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</w:trPr>
        <w:tc>
          <w:tcPr>
            <w:tcW w:w="1865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7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589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2357"/>
        </w:trPr>
        <w:tc>
          <w:tcPr>
            <w:tcW w:w="1865" w:type="pct"/>
            <w:gridSpan w:val="2"/>
          </w:tcPr>
          <w:p w14:paraId="10E1ED0B" w14:textId="7DCFDD48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B409D4E" w14:textId="2C8224A1" w:rsidR="00C038CB" w:rsidRDefault="009F6286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9/28</w:t>
            </w:r>
            <w:r w:rsidR="00C038CB">
              <w:rPr>
                <w:bCs/>
                <w:iCs/>
                <w:noProof w:val="0"/>
                <w:sz w:val="22"/>
                <w:szCs w:val="22"/>
              </w:rPr>
              <w:t xml:space="preserve">/2016 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5D08A9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D7CA2DC" w14:textId="17C3F6E1" w:rsidR="00A84EEF" w:rsidRPr="00A84EEF" w:rsidRDefault="009F6286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</w:t>
            </w:r>
          </w:p>
          <w:p w14:paraId="31E11852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62D566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A1914D" w14:textId="3D36D5DB" w:rsidR="00D135B7" w:rsidRDefault="00A5733C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Columbia MOPIP conference</w:t>
            </w: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7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29D4A746" w:rsidR="00B328DE" w:rsidRPr="005C0758" w:rsidRDefault="00B328DE" w:rsidP="005C0758">
            <w:pPr>
              <w:pStyle w:val="ListParagraph"/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1EAFF7C5" w14:textId="77777777" w:rsidR="00C403B8" w:rsidRPr="00D435AA" w:rsidRDefault="00C403B8" w:rsidP="00FC4224">
            <w:pPr>
              <w:rPr>
                <w:szCs w:val="22"/>
              </w:rPr>
            </w:pPr>
          </w:p>
          <w:p w14:paraId="5FC0FA7C" w14:textId="4CF9A705" w:rsidR="00C403B8" w:rsidRPr="00D435AA" w:rsidRDefault="00A5733C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Sophie </w:t>
            </w:r>
            <w:proofErr w:type="spellStart"/>
            <w:r>
              <w:rPr>
                <w:szCs w:val="22"/>
              </w:rPr>
              <w:t>Hauri</w:t>
            </w:r>
            <w:proofErr w:type="spellEnd"/>
          </w:p>
          <w:p w14:paraId="0956508D" w14:textId="77777777" w:rsidR="00C403B8" w:rsidRPr="00D435AA" w:rsidRDefault="00C403B8" w:rsidP="00FC4224">
            <w:pPr>
              <w:rPr>
                <w:szCs w:val="22"/>
              </w:rPr>
            </w:pPr>
          </w:p>
          <w:p w14:paraId="4F5CDB1B" w14:textId="7BB6F83D" w:rsidR="00C403B8" w:rsidRPr="00D435AA" w:rsidRDefault="00A5733C" w:rsidP="00FC422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384E8941" w14:textId="77777777" w:rsidR="00C403B8" w:rsidRPr="00D435AA" w:rsidRDefault="00C403B8" w:rsidP="00FC4224">
            <w:pPr>
              <w:rPr>
                <w:szCs w:val="22"/>
              </w:rPr>
            </w:pPr>
          </w:p>
          <w:p w14:paraId="37F4526A" w14:textId="77777777" w:rsidR="00C403B8" w:rsidRPr="00D435AA" w:rsidRDefault="00C403B8" w:rsidP="00FC4224">
            <w:pPr>
              <w:rPr>
                <w:szCs w:val="22"/>
              </w:rPr>
            </w:pPr>
          </w:p>
          <w:p w14:paraId="330A7125" w14:textId="77777777" w:rsidR="00C403B8" w:rsidRPr="00D435AA" w:rsidRDefault="00C403B8" w:rsidP="00FC4224">
            <w:pPr>
              <w:rPr>
                <w:szCs w:val="22"/>
              </w:rPr>
            </w:pPr>
          </w:p>
          <w:p w14:paraId="251CF136" w14:textId="73A33938" w:rsidR="00C403B8" w:rsidRPr="00D435AA" w:rsidRDefault="00C403B8" w:rsidP="00FC4224">
            <w:pPr>
              <w:rPr>
                <w:szCs w:val="22"/>
              </w:rPr>
            </w:pPr>
          </w:p>
        </w:tc>
        <w:tc>
          <w:tcPr>
            <w:tcW w:w="2589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2F4D8BD1" w:rsidR="00AC4F88" w:rsidRPr="00AC4F88" w:rsidRDefault="00A5733C" w:rsidP="00FC4224">
            <w:r>
              <w:t>Minutes were approved</w:t>
            </w:r>
          </w:p>
          <w:p w14:paraId="06A52FAC" w14:textId="4A10F30B" w:rsidR="00A5733C" w:rsidRDefault="00A5733C" w:rsidP="003F15E5"/>
          <w:p w14:paraId="0748CA49" w14:textId="0E850B78" w:rsidR="00A5733C" w:rsidRDefault="00A5733C" w:rsidP="00A5733C"/>
          <w:p w14:paraId="2115AFDF" w14:textId="26060E68" w:rsidR="005C0758" w:rsidRDefault="00A5733C" w:rsidP="00A5733C">
            <w:r>
              <w:t xml:space="preserve">Funding Request for mental health training booklets and pizza was approved for $260. </w:t>
            </w:r>
          </w:p>
          <w:p w14:paraId="51637549" w14:textId="6F9752A0" w:rsidR="005C0758" w:rsidRDefault="005C0758" w:rsidP="005C0758"/>
          <w:p w14:paraId="1B49AD8D" w14:textId="5E4C4A90" w:rsidR="00255C61" w:rsidRPr="005C0758" w:rsidRDefault="005C0758" w:rsidP="005C0758">
            <w:r>
              <w:t>November 4</w:t>
            </w:r>
            <w:r w:rsidRPr="005C0758">
              <w:rPr>
                <w:vertAlign w:val="superscript"/>
              </w:rPr>
              <w:t>th</w:t>
            </w:r>
            <w:r>
              <w:t xml:space="preserve"> – see e-mail Joe sent out</w:t>
            </w:r>
          </w:p>
        </w:tc>
      </w:tr>
      <w:tr w:rsidR="0043728B" w:rsidRPr="00D435AA" w14:paraId="43C510F5" w14:textId="77777777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1457"/>
        </w:trPr>
        <w:tc>
          <w:tcPr>
            <w:tcW w:w="1865" w:type="pct"/>
            <w:gridSpan w:val="2"/>
          </w:tcPr>
          <w:p w14:paraId="75830151" w14:textId="66C3937B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284030C3" w14:textId="77777777" w:rsidR="00A5733C" w:rsidRDefault="00A5733C" w:rsidP="00FC4224">
            <w:pPr>
              <w:rPr>
                <w:szCs w:val="22"/>
              </w:rPr>
            </w:pP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0441F249" w14:textId="77777777" w:rsidR="00A5733C" w:rsidRDefault="00A5733C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22E4E3FC" w14:textId="77777777" w:rsidR="00A5733C" w:rsidRDefault="00A5733C" w:rsidP="00FC4224">
            <w:pPr>
              <w:rPr>
                <w:szCs w:val="22"/>
              </w:rPr>
            </w:pPr>
          </w:p>
          <w:p w14:paraId="420B0E77" w14:textId="77777777" w:rsidR="00A5733C" w:rsidRDefault="00A5733C" w:rsidP="00FC4224">
            <w:pPr>
              <w:rPr>
                <w:szCs w:val="22"/>
              </w:rPr>
            </w:pP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4B54C2EB" w14:textId="77777777" w:rsidR="00A5733C" w:rsidRDefault="00A5733C" w:rsidP="00FC4224">
            <w:pPr>
              <w:rPr>
                <w:szCs w:val="22"/>
              </w:rPr>
            </w:pP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2AE6792E" w14:textId="5A859660" w:rsidR="005C0758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SPHA</w:t>
            </w:r>
          </w:p>
          <w:p w14:paraId="51E6CEA5" w14:textId="77777777" w:rsidR="005C0758" w:rsidRDefault="005C0758" w:rsidP="00FC4224">
            <w:pPr>
              <w:rPr>
                <w:szCs w:val="22"/>
              </w:rPr>
            </w:pP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72894879" w14:textId="77777777" w:rsidR="005C0758" w:rsidRDefault="005C0758" w:rsidP="00FC4224">
            <w:pPr>
              <w:rPr>
                <w:szCs w:val="22"/>
              </w:rPr>
            </w:pP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2DFE386E" w14:textId="77777777" w:rsidR="003636C0" w:rsidRDefault="003636C0" w:rsidP="00FC4224">
            <w:pPr>
              <w:rPr>
                <w:szCs w:val="22"/>
              </w:rPr>
            </w:pPr>
          </w:p>
          <w:p w14:paraId="480CCC11" w14:textId="77777777" w:rsidR="000370C1" w:rsidRDefault="000370C1" w:rsidP="00FC4224">
            <w:pPr>
              <w:rPr>
                <w:szCs w:val="22"/>
              </w:rPr>
            </w:pPr>
          </w:p>
          <w:p w14:paraId="28581658" w14:textId="77777777" w:rsidR="000370C1" w:rsidRDefault="000370C1" w:rsidP="00FC4224">
            <w:pPr>
              <w:rPr>
                <w:szCs w:val="22"/>
              </w:rPr>
            </w:pPr>
          </w:p>
          <w:p w14:paraId="024E9A67" w14:textId="77777777" w:rsidR="000D354A" w:rsidRDefault="000D354A" w:rsidP="00FC4224">
            <w:pPr>
              <w:rPr>
                <w:szCs w:val="22"/>
              </w:rPr>
            </w:pPr>
          </w:p>
          <w:p w14:paraId="1C8605D6" w14:textId="77777777" w:rsidR="000D354A" w:rsidRDefault="000D354A" w:rsidP="00FC4224">
            <w:pPr>
              <w:rPr>
                <w:szCs w:val="22"/>
              </w:rPr>
            </w:pPr>
          </w:p>
          <w:p w14:paraId="5C9AA0DC" w14:textId="77777777" w:rsidR="000D354A" w:rsidRDefault="000D354A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7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353B4146" w14:textId="77777777" w:rsidR="00C87813" w:rsidRDefault="00C87813" w:rsidP="00C87813">
            <w:pPr>
              <w:rPr>
                <w:szCs w:val="22"/>
              </w:rPr>
            </w:pPr>
            <w:r>
              <w:rPr>
                <w:szCs w:val="22"/>
              </w:rPr>
              <w:t>Isaac Julius</w:t>
            </w:r>
          </w:p>
          <w:p w14:paraId="131D79E0" w14:textId="77777777" w:rsidR="00FC4224" w:rsidRDefault="00FC4224" w:rsidP="00FC4224">
            <w:pPr>
              <w:rPr>
                <w:szCs w:val="22"/>
              </w:rPr>
            </w:pPr>
          </w:p>
          <w:p w14:paraId="30588438" w14:textId="419B7771" w:rsidR="00962AB0" w:rsidRDefault="00A5733C" w:rsidP="00D135B7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7DA93096" w14:textId="77777777" w:rsidR="00962AB0" w:rsidRPr="00962AB0" w:rsidRDefault="00962AB0" w:rsidP="00962AB0">
            <w:pPr>
              <w:rPr>
                <w:szCs w:val="22"/>
              </w:rPr>
            </w:pP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70E2650D" w14:textId="77777777" w:rsidR="00C87813" w:rsidRPr="00962AB0" w:rsidRDefault="00C87813" w:rsidP="00C87813">
            <w:pPr>
              <w:rPr>
                <w:szCs w:val="22"/>
              </w:rPr>
            </w:pPr>
            <w:r>
              <w:rPr>
                <w:szCs w:val="22"/>
              </w:rPr>
              <w:t xml:space="preserve">Julian </w:t>
            </w:r>
            <w:proofErr w:type="spellStart"/>
            <w:r>
              <w:rPr>
                <w:szCs w:val="22"/>
              </w:rPr>
              <w:t>Fabella</w:t>
            </w:r>
            <w:proofErr w:type="spellEnd"/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  <w:bookmarkStart w:id="0" w:name="_GoBack"/>
            <w:bookmarkEnd w:id="0"/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12075F1" w:rsidR="00962AB0" w:rsidRDefault="00A5733C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55E3984" w14:textId="77777777" w:rsidR="00A5733C" w:rsidRDefault="00A5733C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0DC6939B" w:rsidR="00962AB0" w:rsidRDefault="00A5733C" w:rsidP="005C0758">
            <w:pPr>
              <w:ind w:right="-295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Sydney </w:t>
            </w:r>
            <w:proofErr w:type="spellStart"/>
            <w:r>
              <w:rPr>
                <w:szCs w:val="22"/>
              </w:rPr>
              <w:t>Gosik</w:t>
            </w:r>
            <w:proofErr w:type="spellEnd"/>
          </w:p>
          <w:p w14:paraId="1E926DC1" w14:textId="77777777" w:rsidR="005C0758" w:rsidRDefault="005C0758" w:rsidP="005C0758">
            <w:pPr>
              <w:ind w:right="-295"/>
              <w:rPr>
                <w:szCs w:val="22"/>
              </w:rPr>
            </w:pPr>
          </w:p>
          <w:p w14:paraId="0BA2177E" w14:textId="79075F78" w:rsidR="00962AB0" w:rsidRDefault="005C0758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5595B8B" w14:textId="17AE2F1D" w:rsidR="005C0758" w:rsidRDefault="005C0758" w:rsidP="00962AB0">
            <w:pPr>
              <w:rPr>
                <w:szCs w:val="22"/>
              </w:rPr>
            </w:pPr>
          </w:p>
          <w:p w14:paraId="10522768" w14:textId="3ABE7947" w:rsidR="005C0758" w:rsidRDefault="005C0758" w:rsidP="005C0758">
            <w:pPr>
              <w:rPr>
                <w:szCs w:val="22"/>
              </w:rPr>
            </w:pPr>
          </w:p>
          <w:p w14:paraId="383F70FC" w14:textId="74DE455E" w:rsidR="00962AB0" w:rsidRPr="005C0758" w:rsidRDefault="005C0758" w:rsidP="005C0758">
            <w:pPr>
              <w:rPr>
                <w:szCs w:val="22"/>
              </w:rPr>
            </w:pPr>
            <w:r>
              <w:rPr>
                <w:szCs w:val="22"/>
              </w:rPr>
              <w:t xml:space="preserve">Sydney </w:t>
            </w:r>
            <w:proofErr w:type="spellStart"/>
            <w:r>
              <w:rPr>
                <w:szCs w:val="22"/>
              </w:rPr>
              <w:t>Gosik</w:t>
            </w:r>
            <w:proofErr w:type="spellEnd"/>
          </w:p>
        </w:tc>
        <w:tc>
          <w:tcPr>
            <w:tcW w:w="2589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3BE05596" w:rsidR="00FC4224" w:rsidRDefault="00A5733C" w:rsidP="00FC4224">
            <w:r>
              <w:t>New checklists (in and out) at parties being implemented, education on sober driving laws</w:t>
            </w:r>
          </w:p>
          <w:p w14:paraId="621DD022" w14:textId="77777777" w:rsidR="000D354A" w:rsidRDefault="000D354A" w:rsidP="00D135B7"/>
          <w:p w14:paraId="6FA79AD1" w14:textId="64408549" w:rsidR="00A5733C" w:rsidRDefault="00A5733C" w:rsidP="003F15E5"/>
          <w:p w14:paraId="3F5DFB14" w14:textId="77777777" w:rsidR="00A5733C" w:rsidRPr="00A5733C" w:rsidRDefault="00A5733C" w:rsidP="00A5733C"/>
          <w:p w14:paraId="1A461ECF" w14:textId="13760DBA" w:rsidR="00A5733C" w:rsidRDefault="00A5733C" w:rsidP="00A5733C"/>
          <w:p w14:paraId="0E180E7A" w14:textId="77777777" w:rsidR="005B3980" w:rsidRDefault="00A5733C" w:rsidP="00A5733C">
            <w:r>
              <w:t xml:space="preserve">Befit week Oct 24-29 (week after homecoming); will discuss healthy behaviors, alcohol and substance abuse, diet, and will have activities. </w:t>
            </w:r>
          </w:p>
          <w:p w14:paraId="4BF02461" w14:textId="77777777" w:rsidR="005C0758" w:rsidRDefault="005C0758" w:rsidP="00A5733C"/>
          <w:p w14:paraId="56B070B5" w14:textId="77777777" w:rsidR="005C0758" w:rsidRDefault="005C0758" w:rsidP="00A5733C"/>
          <w:p w14:paraId="49E0B6EE" w14:textId="77777777" w:rsidR="005C0758" w:rsidRDefault="005C0758" w:rsidP="00A5733C"/>
          <w:p w14:paraId="4F1E53A5" w14:textId="77777777" w:rsidR="005C0758" w:rsidRDefault="005C0758" w:rsidP="00A5733C"/>
          <w:p w14:paraId="1E4CF294" w14:textId="77777777" w:rsidR="005C0758" w:rsidRDefault="005C0758" w:rsidP="00A5733C">
            <w:r>
              <w:lastRenderedPageBreak/>
              <w:t>No updates</w:t>
            </w:r>
          </w:p>
          <w:p w14:paraId="4EB9D2F9" w14:textId="77777777" w:rsidR="005C0758" w:rsidRDefault="005C0758" w:rsidP="00A5733C"/>
          <w:p w14:paraId="49DF8A8D" w14:textId="77777777" w:rsidR="005C0758" w:rsidRDefault="005C0758" w:rsidP="00A5733C"/>
          <w:p w14:paraId="1FD312E0" w14:textId="77777777" w:rsidR="005C0758" w:rsidRDefault="005C0758" w:rsidP="00A5733C"/>
          <w:p w14:paraId="7F87D212" w14:textId="77777777" w:rsidR="005C0758" w:rsidRDefault="005C0758" w:rsidP="00A5733C"/>
          <w:p w14:paraId="1892ED4F" w14:textId="77777777" w:rsidR="005C0758" w:rsidRDefault="005C0758" w:rsidP="00A5733C"/>
          <w:p w14:paraId="32F95BC8" w14:textId="6075E604" w:rsidR="005C0758" w:rsidRPr="00A5733C" w:rsidRDefault="005C0758" w:rsidP="00A5733C">
            <w:r>
              <w:t xml:space="preserve">Making consent buttons to hand out on campus – saying promoting consensual sex. </w:t>
            </w:r>
          </w:p>
        </w:tc>
      </w:tr>
    </w:tbl>
    <w:p w14:paraId="5D97642E" w14:textId="0902E28C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130"/>
      </w:tblGrid>
      <w:tr w:rsidR="00434EE9" w:rsidRPr="00D435AA" w14:paraId="647EA82F" w14:textId="77777777" w:rsidTr="003B2055">
        <w:trPr>
          <w:trHeight w:val="350"/>
        </w:trPr>
        <w:tc>
          <w:tcPr>
            <w:tcW w:w="5080" w:type="dxa"/>
          </w:tcPr>
          <w:p w14:paraId="7A286ABB" w14:textId="446E4083" w:rsidR="00434EE9" w:rsidRPr="00D435AA" w:rsidRDefault="00434EE9" w:rsidP="003F15E5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9F6286">
              <w:rPr>
                <w:b/>
                <w:bCs/>
                <w:color w:val="FF0000"/>
                <w:szCs w:val="22"/>
              </w:rPr>
              <w:t>October 26</w:t>
            </w:r>
            <w:r w:rsidR="00C038CB">
              <w:rPr>
                <w:b/>
                <w:bCs/>
                <w:color w:val="FF0000"/>
                <w:szCs w:val="22"/>
              </w:rPr>
              <w:t>, 2016</w:t>
            </w:r>
          </w:p>
        </w:tc>
        <w:tc>
          <w:tcPr>
            <w:tcW w:w="5130" w:type="dxa"/>
          </w:tcPr>
          <w:p w14:paraId="7B937F11" w14:textId="54ADC5C5"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CF3168" w:rsidRPr="00D435AA">
              <w:rPr>
                <w:szCs w:val="22"/>
              </w:rPr>
              <w:t xml:space="preserve"> </w:t>
            </w:r>
            <w:r w:rsidR="009F6286">
              <w:rPr>
                <w:szCs w:val="22"/>
              </w:rPr>
              <w:t>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F775" w14:textId="77777777" w:rsidR="005B3980" w:rsidRDefault="005B3980">
      <w:r>
        <w:separator/>
      </w:r>
    </w:p>
  </w:endnote>
  <w:endnote w:type="continuationSeparator" w:id="0">
    <w:p w14:paraId="215DE1B8" w14:textId="77777777" w:rsidR="005B3980" w:rsidRDefault="005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C87813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5469" w14:textId="77777777" w:rsidR="005B3980" w:rsidRDefault="005B3980">
      <w:r>
        <w:separator/>
      </w:r>
    </w:p>
  </w:footnote>
  <w:footnote w:type="continuationSeparator" w:id="0">
    <w:p w14:paraId="685883E1" w14:textId="77777777" w:rsidR="005B3980" w:rsidRDefault="005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7777777" w:rsidR="005B3980" w:rsidRDefault="005B3980" w:rsidP="0043728B">
    <w:pPr>
      <w:pStyle w:val="Header"/>
      <w:jc w:val="center"/>
    </w:pPr>
    <w:r>
      <w:t>Meeting Agenda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159A9"/>
    <w:multiLevelType w:val="hybridMultilevel"/>
    <w:tmpl w:val="968866FE"/>
    <w:lvl w:ilvl="0" w:tplc="BB76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0758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A1822"/>
    <w:rsid w:val="009A539E"/>
    <w:rsid w:val="009B47AC"/>
    <w:rsid w:val="009C6DEF"/>
    <w:rsid w:val="009D0980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5733C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87813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7106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4</cp:revision>
  <cp:lastPrinted>2014-09-10T17:58:00Z</cp:lastPrinted>
  <dcterms:created xsi:type="dcterms:W3CDTF">2016-10-19T17:08:00Z</dcterms:created>
  <dcterms:modified xsi:type="dcterms:W3CDTF">2016-10-21T13:31:00Z</dcterms:modified>
</cp:coreProperties>
</file>