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BA1D75" w14:textId="77777777" w:rsidR="0043728B" w:rsidRPr="00D435AA" w:rsidRDefault="0043728B" w:rsidP="0043728B">
      <w:pPr>
        <w:pStyle w:val="Heading1"/>
        <w:numPr>
          <w:ilvl w:val="0"/>
          <w:numId w:val="0"/>
        </w:numPr>
        <w:spacing w:line="360" w:lineRule="auto"/>
        <w:ind w:left="1152" w:hanging="432"/>
        <w:rPr>
          <w:rFonts w:ascii="Times New Roman" w:hAnsi="Times New Roman"/>
          <w:sz w:val="22"/>
          <w:szCs w:val="22"/>
        </w:rPr>
      </w:pPr>
      <w:r w:rsidRPr="00D435AA">
        <w:rPr>
          <w:rFonts w:ascii="Times New Roman" w:hAnsi="Times New Roman"/>
          <w:sz w:val="22"/>
          <w:szCs w:val="22"/>
        </w:rPr>
        <w:t>Meeting Logistics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53"/>
        <w:gridCol w:w="9143"/>
      </w:tblGrid>
      <w:tr w:rsidR="0043728B" w:rsidRPr="00D435AA" w14:paraId="4209FF1F" w14:textId="77777777" w:rsidTr="0043728B">
        <w:tc>
          <w:tcPr>
            <w:tcW w:w="560" w:type="pct"/>
            <w:tcBorders>
              <w:bottom w:val="single" w:sz="4" w:space="0" w:color="auto"/>
            </w:tcBorders>
            <w:shd w:val="pct20" w:color="auto" w:fill="auto"/>
          </w:tcPr>
          <w:p w14:paraId="2A08C79B" w14:textId="77777777" w:rsidR="0043728B" w:rsidRPr="00D435AA" w:rsidRDefault="0043728B" w:rsidP="0043728B">
            <w:pPr>
              <w:pStyle w:val="TableHeading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Item</w:t>
            </w:r>
          </w:p>
        </w:tc>
        <w:tc>
          <w:tcPr>
            <w:tcW w:w="4440" w:type="pct"/>
            <w:shd w:val="pct20" w:color="auto" w:fill="auto"/>
          </w:tcPr>
          <w:p w14:paraId="2DDE3E55" w14:textId="77777777" w:rsidR="0043728B" w:rsidRPr="00D435AA" w:rsidRDefault="0043728B" w:rsidP="0043728B">
            <w:pPr>
              <w:pStyle w:val="TableHeading"/>
              <w:jc w:val="center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Description</w:t>
            </w:r>
          </w:p>
        </w:tc>
      </w:tr>
      <w:tr w:rsidR="0043728B" w:rsidRPr="00D435AA" w14:paraId="3BB7CB1A" w14:textId="77777777" w:rsidTr="003324DB">
        <w:tc>
          <w:tcPr>
            <w:tcW w:w="560" w:type="pct"/>
            <w:shd w:val="pct20" w:color="auto" w:fill="auto"/>
          </w:tcPr>
          <w:p w14:paraId="148D239A" w14:textId="77777777" w:rsidR="0043728B" w:rsidRPr="00D435AA" w:rsidRDefault="0043728B" w:rsidP="0043728B">
            <w:pPr>
              <w:pStyle w:val="TableHeading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Date</w:t>
            </w:r>
          </w:p>
        </w:tc>
        <w:tc>
          <w:tcPr>
            <w:tcW w:w="4440" w:type="pct"/>
            <w:tcBorders>
              <w:bottom w:val="single" w:sz="4" w:space="0" w:color="auto"/>
            </w:tcBorders>
          </w:tcPr>
          <w:p w14:paraId="059B8E89" w14:textId="52B96282" w:rsidR="0043728B" w:rsidRPr="00D435AA" w:rsidRDefault="00C746D5" w:rsidP="003E0BB0">
            <w:pPr>
              <w:pStyle w:val="TableHeading"/>
              <w:rPr>
                <w:bCs/>
                <w:noProof w:val="0"/>
                <w:sz w:val="22"/>
                <w:szCs w:val="22"/>
              </w:rPr>
            </w:pPr>
            <w:r>
              <w:rPr>
                <w:bCs/>
                <w:noProof w:val="0"/>
                <w:sz w:val="22"/>
                <w:szCs w:val="22"/>
              </w:rPr>
              <w:t xml:space="preserve">March </w:t>
            </w:r>
            <w:r w:rsidR="00255AC3">
              <w:rPr>
                <w:bCs/>
                <w:noProof w:val="0"/>
                <w:sz w:val="22"/>
                <w:szCs w:val="22"/>
              </w:rPr>
              <w:t>21</w:t>
            </w:r>
            <w:r w:rsidRPr="00C746D5">
              <w:rPr>
                <w:bCs/>
                <w:noProof w:val="0"/>
                <w:sz w:val="22"/>
                <w:szCs w:val="22"/>
                <w:vertAlign w:val="superscript"/>
              </w:rPr>
              <w:t>th</w:t>
            </w:r>
            <w:r w:rsidR="006035AC">
              <w:rPr>
                <w:bCs/>
                <w:noProof w:val="0"/>
                <w:sz w:val="22"/>
                <w:szCs w:val="22"/>
              </w:rPr>
              <w:t xml:space="preserve"> </w:t>
            </w:r>
            <w:r w:rsidR="00962AB0">
              <w:rPr>
                <w:bCs/>
                <w:noProof w:val="0"/>
                <w:sz w:val="22"/>
                <w:szCs w:val="22"/>
              </w:rPr>
              <w:t>, 201</w:t>
            </w:r>
            <w:r w:rsidR="00255AC3">
              <w:rPr>
                <w:bCs/>
                <w:noProof w:val="0"/>
                <w:sz w:val="22"/>
                <w:szCs w:val="22"/>
              </w:rPr>
              <w:t>8</w:t>
            </w:r>
          </w:p>
        </w:tc>
      </w:tr>
      <w:tr w:rsidR="0043728B" w:rsidRPr="00D435AA" w14:paraId="78B8D933" w14:textId="77777777" w:rsidTr="003324DB">
        <w:tc>
          <w:tcPr>
            <w:tcW w:w="560" w:type="pct"/>
            <w:shd w:val="pct20" w:color="auto" w:fill="auto"/>
          </w:tcPr>
          <w:p w14:paraId="14F77A2B" w14:textId="77777777" w:rsidR="0043728B" w:rsidRPr="00D435AA" w:rsidRDefault="0043728B" w:rsidP="0043728B">
            <w:pPr>
              <w:pStyle w:val="TableHeading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Time</w:t>
            </w:r>
          </w:p>
        </w:tc>
        <w:tc>
          <w:tcPr>
            <w:tcW w:w="4440" w:type="pct"/>
            <w:tcBorders>
              <w:bottom w:val="single" w:sz="4" w:space="0" w:color="auto"/>
            </w:tcBorders>
          </w:tcPr>
          <w:p w14:paraId="75166F4D" w14:textId="134A323E" w:rsidR="0043728B" w:rsidRPr="00D435AA" w:rsidRDefault="00A84EEF" w:rsidP="0094374B">
            <w:pPr>
              <w:rPr>
                <w:b/>
                <w:bCs/>
                <w:szCs w:val="22"/>
                <w:highlight w:val="green"/>
              </w:rPr>
            </w:pPr>
            <w:r>
              <w:rPr>
                <w:b/>
                <w:bCs/>
                <w:szCs w:val="22"/>
              </w:rPr>
              <w:t xml:space="preserve">3:30- </w:t>
            </w:r>
            <w:r w:rsidR="002463BF">
              <w:rPr>
                <w:b/>
                <w:bCs/>
                <w:szCs w:val="22"/>
              </w:rPr>
              <w:t>5:00pm</w:t>
            </w:r>
          </w:p>
        </w:tc>
      </w:tr>
      <w:tr w:rsidR="0043728B" w:rsidRPr="00D435AA" w14:paraId="346ECE63" w14:textId="77777777" w:rsidTr="0001112D">
        <w:trPr>
          <w:trHeight w:val="260"/>
        </w:trPr>
        <w:tc>
          <w:tcPr>
            <w:tcW w:w="560" w:type="pct"/>
            <w:shd w:val="pct20" w:color="auto" w:fill="auto"/>
          </w:tcPr>
          <w:p w14:paraId="66718006" w14:textId="77777777" w:rsidR="0043728B" w:rsidRPr="00D435AA" w:rsidRDefault="0043728B" w:rsidP="0043728B">
            <w:pPr>
              <w:pStyle w:val="TableHeading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Location</w:t>
            </w:r>
          </w:p>
        </w:tc>
        <w:tc>
          <w:tcPr>
            <w:tcW w:w="4440" w:type="pct"/>
            <w:tcBorders>
              <w:top w:val="single" w:sz="4" w:space="0" w:color="auto"/>
              <w:bottom w:val="single" w:sz="4" w:space="0" w:color="auto"/>
            </w:tcBorders>
          </w:tcPr>
          <w:p w14:paraId="2B4941D2" w14:textId="6110A5EC" w:rsidR="0043728B" w:rsidRPr="00D435AA" w:rsidRDefault="0001112D" w:rsidP="00C038CB">
            <w:pPr>
              <w:rPr>
                <w:b/>
                <w:bCs/>
                <w:szCs w:val="22"/>
              </w:rPr>
            </w:pPr>
            <w:r>
              <w:rPr>
                <w:b/>
                <w:bCs/>
                <w:color w:val="FF0000"/>
                <w:szCs w:val="22"/>
              </w:rPr>
              <w:t>SUB 3202</w:t>
            </w:r>
          </w:p>
        </w:tc>
      </w:tr>
    </w:tbl>
    <w:p w14:paraId="19F06F2E" w14:textId="5DC68D1A" w:rsidR="0043728B" w:rsidRPr="00D435AA" w:rsidRDefault="0043728B" w:rsidP="00F63636">
      <w:pPr>
        <w:pStyle w:val="Heading1"/>
        <w:numPr>
          <w:ilvl w:val="0"/>
          <w:numId w:val="0"/>
        </w:numPr>
        <w:tabs>
          <w:tab w:val="right" w:pos="10080"/>
        </w:tabs>
        <w:spacing w:line="360" w:lineRule="auto"/>
        <w:rPr>
          <w:rFonts w:ascii="Times New Roman" w:hAnsi="Times New Roman"/>
          <w:sz w:val="22"/>
          <w:szCs w:val="22"/>
        </w:rPr>
      </w:pPr>
      <w:r w:rsidRPr="00D435AA">
        <w:rPr>
          <w:rFonts w:ascii="Times New Roman" w:hAnsi="Times New Roman"/>
          <w:sz w:val="22"/>
          <w:szCs w:val="22"/>
        </w:rPr>
        <w:t>Attendees</w:t>
      </w:r>
      <w:r w:rsidR="00F63636">
        <w:rPr>
          <w:rFonts w:ascii="Times New Roman" w:hAnsi="Times New Roman"/>
          <w:sz w:val="22"/>
          <w:szCs w:val="22"/>
        </w:rPr>
        <w:tab/>
      </w:r>
    </w:p>
    <w:tbl>
      <w:tblPr>
        <w:tblpPr w:leftFromText="180" w:rightFromText="180" w:vertAnchor="text" w:tblpY="1"/>
        <w:tblOverlap w:val="never"/>
        <w:tblW w:w="5167" w:type="pct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1"/>
        <w:gridCol w:w="2324"/>
        <w:gridCol w:w="1745"/>
        <w:gridCol w:w="5050"/>
      </w:tblGrid>
      <w:tr w:rsidR="0043728B" w:rsidRPr="00D435AA" w14:paraId="4D2C2B63" w14:textId="77777777" w:rsidTr="007473C8">
        <w:trPr>
          <w:gridBefore w:val="1"/>
          <w:wBefore w:w="715" w:type="pct"/>
          <w:trHeight w:val="206"/>
        </w:trPr>
        <w:tc>
          <w:tcPr>
            <w:tcW w:w="1092" w:type="pct"/>
            <w:tcBorders>
              <w:bottom w:val="single" w:sz="4" w:space="0" w:color="auto"/>
            </w:tcBorders>
            <w:shd w:val="pct20" w:color="auto" w:fill="auto"/>
          </w:tcPr>
          <w:p w14:paraId="37E5E891" w14:textId="77777777" w:rsidR="0043728B" w:rsidRPr="00D435AA" w:rsidRDefault="0043728B" w:rsidP="00FC4224">
            <w:pPr>
              <w:pStyle w:val="TableHeading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Role</w:t>
            </w:r>
          </w:p>
        </w:tc>
        <w:tc>
          <w:tcPr>
            <w:tcW w:w="3193" w:type="pct"/>
            <w:gridSpan w:val="2"/>
            <w:shd w:val="pct20" w:color="auto" w:fill="auto"/>
          </w:tcPr>
          <w:p w14:paraId="0A17C6A4" w14:textId="77777777" w:rsidR="0043728B" w:rsidRPr="00D435AA" w:rsidRDefault="0043728B" w:rsidP="00FC4224">
            <w:pPr>
              <w:pStyle w:val="TableHeading"/>
              <w:jc w:val="center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Name</w:t>
            </w:r>
          </w:p>
        </w:tc>
      </w:tr>
      <w:tr w:rsidR="0043728B" w:rsidRPr="00D435AA" w14:paraId="1A92CAB8" w14:textId="77777777" w:rsidTr="007473C8">
        <w:trPr>
          <w:gridBefore w:val="1"/>
          <w:wBefore w:w="715" w:type="pct"/>
          <w:trHeight w:val="270"/>
        </w:trPr>
        <w:tc>
          <w:tcPr>
            <w:tcW w:w="1092" w:type="pct"/>
            <w:shd w:val="pct20" w:color="auto" w:fill="auto"/>
          </w:tcPr>
          <w:p w14:paraId="32895C71" w14:textId="77777777" w:rsidR="0043728B" w:rsidRPr="00D435AA" w:rsidRDefault="0043728B" w:rsidP="00FC4224">
            <w:pPr>
              <w:pStyle w:val="TableHeading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Facilitator</w:t>
            </w:r>
          </w:p>
        </w:tc>
        <w:tc>
          <w:tcPr>
            <w:tcW w:w="3193" w:type="pct"/>
            <w:gridSpan w:val="2"/>
          </w:tcPr>
          <w:p w14:paraId="5AAC2EF8" w14:textId="092B1AEA" w:rsidR="0043728B" w:rsidRPr="00F73730" w:rsidRDefault="00113E11" w:rsidP="00113E11">
            <w:pPr>
              <w:pStyle w:val="TableHeading"/>
              <w:rPr>
                <w:b w:val="0"/>
                <w:bCs/>
                <w:i/>
                <w:noProof w:val="0"/>
                <w:sz w:val="22"/>
                <w:szCs w:val="22"/>
              </w:rPr>
            </w:pPr>
            <w:r>
              <w:rPr>
                <w:bCs/>
                <w:noProof w:val="0"/>
                <w:sz w:val="22"/>
                <w:szCs w:val="22"/>
              </w:rPr>
              <w:t>Joe Hamilton</w:t>
            </w:r>
            <w:r w:rsidR="00F73730">
              <w:rPr>
                <w:bCs/>
                <w:noProof w:val="0"/>
                <w:sz w:val="22"/>
                <w:szCs w:val="22"/>
              </w:rPr>
              <w:t xml:space="preserve"> </w:t>
            </w:r>
            <w:r w:rsidR="00F73730">
              <w:rPr>
                <w:b w:val="0"/>
                <w:bCs/>
                <w:i/>
                <w:noProof w:val="0"/>
                <w:sz w:val="22"/>
                <w:szCs w:val="22"/>
              </w:rPr>
              <w:t xml:space="preserve">(Co-Chair of Truman PIP, </w:t>
            </w:r>
            <w:r>
              <w:rPr>
                <w:b w:val="0"/>
                <w:bCs/>
                <w:i/>
                <w:noProof w:val="0"/>
                <w:sz w:val="22"/>
                <w:szCs w:val="22"/>
              </w:rPr>
              <w:t>Assistant Director of UCS</w:t>
            </w:r>
            <w:r w:rsidR="00F73730">
              <w:rPr>
                <w:b w:val="0"/>
                <w:bCs/>
                <w:i/>
                <w:noProof w:val="0"/>
                <w:sz w:val="22"/>
                <w:szCs w:val="22"/>
              </w:rPr>
              <w:t>)</w:t>
            </w:r>
          </w:p>
        </w:tc>
      </w:tr>
      <w:tr w:rsidR="0022082C" w:rsidRPr="00D435AA" w14:paraId="5310C2B0" w14:textId="77777777" w:rsidTr="007473C8">
        <w:trPr>
          <w:gridBefore w:val="1"/>
          <w:wBefore w:w="715" w:type="pct"/>
          <w:trHeight w:val="270"/>
        </w:trPr>
        <w:tc>
          <w:tcPr>
            <w:tcW w:w="1092" w:type="pct"/>
            <w:shd w:val="pct20" w:color="auto" w:fill="auto"/>
          </w:tcPr>
          <w:p w14:paraId="0C77BA88" w14:textId="77777777" w:rsidR="0022082C" w:rsidRPr="00D435AA" w:rsidRDefault="0022082C" w:rsidP="00FC4224">
            <w:pPr>
              <w:pStyle w:val="TableHeading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Minute Taker</w:t>
            </w:r>
          </w:p>
        </w:tc>
        <w:tc>
          <w:tcPr>
            <w:tcW w:w="3193" w:type="pct"/>
            <w:gridSpan w:val="2"/>
          </w:tcPr>
          <w:p w14:paraId="683BA408" w14:textId="3BD6B9BD" w:rsidR="0022082C" w:rsidRPr="001144AE" w:rsidRDefault="00630F42" w:rsidP="00FC4224">
            <w:pPr>
              <w:pStyle w:val="TableHeading"/>
              <w:rPr>
                <w:b w:val="0"/>
                <w:bCs/>
                <w:i/>
                <w:noProof w:val="0"/>
                <w:sz w:val="22"/>
                <w:szCs w:val="22"/>
              </w:rPr>
            </w:pPr>
            <w:r>
              <w:rPr>
                <w:bCs/>
                <w:noProof w:val="0"/>
                <w:sz w:val="22"/>
                <w:szCs w:val="22"/>
              </w:rPr>
              <w:t>Joe Hamilton</w:t>
            </w:r>
          </w:p>
        </w:tc>
      </w:tr>
      <w:tr w:rsidR="0022082C" w:rsidRPr="00D435AA" w14:paraId="3A8C832F" w14:textId="77777777" w:rsidTr="007473C8">
        <w:trPr>
          <w:gridBefore w:val="1"/>
          <w:wBefore w:w="715" w:type="pct"/>
          <w:trHeight w:val="998"/>
        </w:trPr>
        <w:tc>
          <w:tcPr>
            <w:tcW w:w="1092" w:type="pct"/>
            <w:shd w:val="pct20" w:color="auto" w:fill="auto"/>
          </w:tcPr>
          <w:p w14:paraId="4509B679" w14:textId="77777777" w:rsidR="0022082C" w:rsidRPr="00D435AA" w:rsidRDefault="0022082C" w:rsidP="00FC4224">
            <w:pPr>
              <w:pStyle w:val="TableHeading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 xml:space="preserve">Members </w:t>
            </w:r>
          </w:p>
        </w:tc>
        <w:tc>
          <w:tcPr>
            <w:tcW w:w="3193" w:type="pct"/>
            <w:gridSpan w:val="2"/>
          </w:tcPr>
          <w:p w14:paraId="20AA2650" w14:textId="1FA99098" w:rsidR="0022082C" w:rsidRPr="005B3980" w:rsidRDefault="00A05D6A" w:rsidP="00D135B7">
            <w:pPr>
              <w:rPr>
                <w:bCs/>
                <w:i/>
                <w:szCs w:val="22"/>
              </w:rPr>
            </w:pPr>
            <w:r>
              <w:rPr>
                <w:bCs/>
                <w:i/>
                <w:szCs w:val="22"/>
              </w:rPr>
              <w:t>Nick Rincon, William Nelsen, Adam McMichael, Olivia Hunt, J.D. Smiser, Roberta Donahue</w:t>
            </w:r>
          </w:p>
        </w:tc>
      </w:tr>
      <w:tr w:rsidR="0022082C" w:rsidRPr="00D435AA" w14:paraId="4E00F0DE" w14:textId="77777777" w:rsidTr="007473C8">
        <w:trPr>
          <w:gridBefore w:val="1"/>
          <w:wBefore w:w="715" w:type="pct"/>
          <w:trHeight w:val="270"/>
        </w:trPr>
        <w:tc>
          <w:tcPr>
            <w:tcW w:w="1092" w:type="pct"/>
            <w:shd w:val="pct20" w:color="auto" w:fill="auto"/>
          </w:tcPr>
          <w:p w14:paraId="3B917DC9" w14:textId="77777777" w:rsidR="0022082C" w:rsidRPr="00D435AA" w:rsidRDefault="0022082C" w:rsidP="00FC4224">
            <w:pPr>
              <w:pStyle w:val="TableHeading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Members Absent</w:t>
            </w:r>
          </w:p>
        </w:tc>
        <w:tc>
          <w:tcPr>
            <w:tcW w:w="3193" w:type="pct"/>
            <w:gridSpan w:val="2"/>
          </w:tcPr>
          <w:p w14:paraId="57936E72" w14:textId="372E599D" w:rsidR="0022082C" w:rsidRPr="005B3980" w:rsidRDefault="00A05D6A" w:rsidP="00FC4224">
            <w:pPr>
              <w:pStyle w:val="TableHeading"/>
              <w:rPr>
                <w:b w:val="0"/>
                <w:bCs/>
                <w:i/>
                <w:noProof w:val="0"/>
                <w:sz w:val="22"/>
                <w:szCs w:val="22"/>
              </w:rPr>
            </w:pPr>
            <w:r>
              <w:rPr>
                <w:b w:val="0"/>
                <w:bCs/>
                <w:i/>
                <w:noProof w:val="0"/>
                <w:sz w:val="22"/>
                <w:szCs w:val="22"/>
              </w:rPr>
              <w:t xml:space="preserve">Jamie Ball (Co-Chair), Nancy Daley-Moore, John </w:t>
            </w:r>
            <w:proofErr w:type="spellStart"/>
            <w:r>
              <w:rPr>
                <w:b w:val="0"/>
                <w:bCs/>
                <w:i/>
                <w:noProof w:val="0"/>
                <w:sz w:val="22"/>
                <w:szCs w:val="22"/>
              </w:rPr>
              <w:t>Kelsall</w:t>
            </w:r>
            <w:proofErr w:type="spellEnd"/>
            <w:r>
              <w:rPr>
                <w:b w:val="0"/>
                <w:bCs/>
                <w:i/>
                <w:noProof w:val="0"/>
                <w:sz w:val="22"/>
                <w:szCs w:val="22"/>
              </w:rPr>
              <w:t xml:space="preserve">, Sarah Spearman, Casey </w:t>
            </w:r>
            <w:proofErr w:type="spellStart"/>
            <w:r>
              <w:rPr>
                <w:b w:val="0"/>
                <w:bCs/>
                <w:i/>
                <w:noProof w:val="0"/>
                <w:sz w:val="22"/>
                <w:szCs w:val="22"/>
              </w:rPr>
              <w:t>Kuchem</w:t>
            </w:r>
            <w:proofErr w:type="spellEnd"/>
          </w:p>
        </w:tc>
      </w:tr>
      <w:tr w:rsidR="0022082C" w:rsidRPr="00D435AA" w14:paraId="0F140D4D" w14:textId="77777777" w:rsidTr="007473C8">
        <w:trPr>
          <w:gridBefore w:val="1"/>
          <w:wBefore w:w="715" w:type="pct"/>
          <w:trHeight w:val="70"/>
        </w:trPr>
        <w:tc>
          <w:tcPr>
            <w:tcW w:w="1092" w:type="pct"/>
            <w:shd w:val="pct20" w:color="auto" w:fill="auto"/>
          </w:tcPr>
          <w:p w14:paraId="15254C3E" w14:textId="77777777" w:rsidR="0022082C" w:rsidRPr="00D435AA" w:rsidRDefault="0022082C" w:rsidP="00FC4224">
            <w:pPr>
              <w:pStyle w:val="TableHeading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Guests</w:t>
            </w:r>
          </w:p>
        </w:tc>
        <w:tc>
          <w:tcPr>
            <w:tcW w:w="3193" w:type="pct"/>
            <w:gridSpan w:val="2"/>
          </w:tcPr>
          <w:p w14:paraId="52EAA6F6" w14:textId="77777777" w:rsidR="0022082C" w:rsidRPr="00D435AA" w:rsidRDefault="0022082C" w:rsidP="00FC4224">
            <w:pPr>
              <w:pStyle w:val="TableHeading"/>
              <w:rPr>
                <w:b w:val="0"/>
                <w:bCs/>
                <w:noProof w:val="0"/>
                <w:sz w:val="22"/>
                <w:szCs w:val="22"/>
              </w:rPr>
            </w:pPr>
          </w:p>
        </w:tc>
      </w:tr>
      <w:tr w:rsidR="0043728B" w:rsidRPr="00D435AA" w14:paraId="02BFBDD3" w14:textId="77777777" w:rsidTr="007473C8">
        <w:tblPrEx>
          <w:tblCellMar>
            <w:left w:w="115" w:type="dxa"/>
            <w:right w:w="115" w:type="dxa"/>
          </w:tblCellMar>
        </w:tblPrEx>
        <w:tc>
          <w:tcPr>
            <w:tcW w:w="1807" w:type="pct"/>
            <w:gridSpan w:val="2"/>
            <w:shd w:val="pct20" w:color="auto" w:fill="auto"/>
          </w:tcPr>
          <w:p w14:paraId="0F4F05F6" w14:textId="77777777" w:rsidR="0043728B" w:rsidRPr="00D435AA" w:rsidRDefault="0043728B" w:rsidP="00FC4224">
            <w:pPr>
              <w:pStyle w:val="TableHeading"/>
              <w:jc w:val="center"/>
              <w:rPr>
                <w:noProof w:val="0"/>
                <w:sz w:val="22"/>
                <w:szCs w:val="22"/>
              </w:rPr>
            </w:pPr>
            <w:r w:rsidRPr="00D435AA">
              <w:rPr>
                <w:sz w:val="22"/>
                <w:szCs w:val="22"/>
              </w:rPr>
              <w:t xml:space="preserve">Agenda </w:t>
            </w:r>
            <w:r w:rsidRPr="00D435AA">
              <w:rPr>
                <w:noProof w:val="0"/>
                <w:sz w:val="22"/>
                <w:szCs w:val="22"/>
              </w:rPr>
              <w:t>Topic</w:t>
            </w:r>
          </w:p>
        </w:tc>
        <w:tc>
          <w:tcPr>
            <w:tcW w:w="820" w:type="pct"/>
            <w:shd w:val="pct20" w:color="auto" w:fill="auto"/>
          </w:tcPr>
          <w:p w14:paraId="65A470AD" w14:textId="77777777" w:rsidR="0043728B" w:rsidRPr="00D435AA" w:rsidRDefault="0043728B" w:rsidP="00FC4224">
            <w:pPr>
              <w:pStyle w:val="TableHeading"/>
              <w:jc w:val="center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POC</w:t>
            </w:r>
          </w:p>
        </w:tc>
        <w:tc>
          <w:tcPr>
            <w:tcW w:w="2374" w:type="pct"/>
            <w:shd w:val="pct20" w:color="auto" w:fill="auto"/>
          </w:tcPr>
          <w:p w14:paraId="70839388" w14:textId="77777777" w:rsidR="0043728B" w:rsidRPr="00D435AA" w:rsidRDefault="0043728B" w:rsidP="00FC4224">
            <w:pPr>
              <w:pStyle w:val="TableHeading"/>
              <w:jc w:val="center"/>
              <w:rPr>
                <w:noProof w:val="0"/>
                <w:sz w:val="22"/>
                <w:szCs w:val="22"/>
              </w:rPr>
            </w:pPr>
            <w:r w:rsidRPr="00D435AA">
              <w:rPr>
                <w:noProof w:val="0"/>
                <w:sz w:val="22"/>
                <w:szCs w:val="22"/>
              </w:rPr>
              <w:t>Minutes</w:t>
            </w:r>
          </w:p>
        </w:tc>
      </w:tr>
      <w:tr w:rsidR="0043728B" w:rsidRPr="00D435AA" w14:paraId="2D758B9A" w14:textId="77777777" w:rsidTr="007473C8">
        <w:tblPrEx>
          <w:tblCellMar>
            <w:left w:w="115" w:type="dxa"/>
            <w:right w:w="115" w:type="dxa"/>
          </w:tblCellMar>
        </w:tblPrEx>
        <w:trPr>
          <w:trHeight w:val="2357"/>
        </w:trPr>
        <w:tc>
          <w:tcPr>
            <w:tcW w:w="1807" w:type="pct"/>
            <w:gridSpan w:val="2"/>
          </w:tcPr>
          <w:p w14:paraId="10E1ED0B" w14:textId="056DFCB9" w:rsidR="0043728B" w:rsidRDefault="00A84EEF" w:rsidP="00FC4224">
            <w:pPr>
              <w:pStyle w:val="TableBody"/>
              <w:numPr>
                <w:ilvl w:val="0"/>
                <w:numId w:val="2"/>
              </w:numPr>
              <w:rPr>
                <w:b/>
                <w:bCs/>
                <w:i/>
                <w:iCs/>
                <w:noProof w:val="0"/>
                <w:sz w:val="22"/>
                <w:szCs w:val="22"/>
              </w:rPr>
            </w:pPr>
            <w:r>
              <w:rPr>
                <w:b/>
                <w:bCs/>
                <w:i/>
                <w:iCs/>
                <w:noProof w:val="0"/>
                <w:sz w:val="22"/>
                <w:szCs w:val="22"/>
              </w:rPr>
              <w:t>New</w:t>
            </w:r>
            <w:r w:rsidR="0043728B" w:rsidRPr="00D435AA">
              <w:rPr>
                <w:b/>
                <w:bCs/>
                <w:i/>
                <w:iCs/>
                <w:noProof w:val="0"/>
                <w:sz w:val="22"/>
                <w:szCs w:val="22"/>
              </w:rPr>
              <w:t xml:space="preserve"> Business</w:t>
            </w:r>
          </w:p>
          <w:p w14:paraId="4EC5F392" w14:textId="77777777" w:rsidR="00A84EEF" w:rsidRDefault="00A84EEF" w:rsidP="00A84EEF">
            <w:pPr>
              <w:pStyle w:val="TableBody"/>
              <w:rPr>
                <w:b/>
                <w:bCs/>
                <w:i/>
                <w:iCs/>
                <w:noProof w:val="0"/>
                <w:sz w:val="22"/>
                <w:szCs w:val="22"/>
              </w:rPr>
            </w:pPr>
          </w:p>
          <w:p w14:paraId="5705CE53" w14:textId="33D25423" w:rsidR="0001112D" w:rsidRDefault="00E065AA" w:rsidP="00C038CB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  <w:r>
              <w:rPr>
                <w:bCs/>
                <w:iCs/>
                <w:noProof w:val="0"/>
                <w:sz w:val="22"/>
                <w:szCs w:val="22"/>
              </w:rPr>
              <w:t xml:space="preserve">Approve </w:t>
            </w:r>
            <w:r w:rsidR="00D21CAD">
              <w:rPr>
                <w:bCs/>
                <w:iCs/>
                <w:noProof w:val="0"/>
                <w:sz w:val="22"/>
                <w:szCs w:val="22"/>
              </w:rPr>
              <w:t>Minutes</w:t>
            </w:r>
            <w:r w:rsidR="00CE4D46">
              <w:rPr>
                <w:bCs/>
                <w:iCs/>
                <w:noProof w:val="0"/>
                <w:sz w:val="22"/>
                <w:szCs w:val="22"/>
              </w:rPr>
              <w:t xml:space="preserve"> </w:t>
            </w:r>
            <w:r w:rsidR="00255AC3">
              <w:rPr>
                <w:bCs/>
                <w:iCs/>
                <w:noProof w:val="0"/>
                <w:sz w:val="22"/>
                <w:szCs w:val="22"/>
              </w:rPr>
              <w:t>(3/7)</w:t>
            </w:r>
          </w:p>
          <w:p w14:paraId="75667884" w14:textId="77777777" w:rsidR="005A1E71" w:rsidRDefault="005A1E71" w:rsidP="00C038CB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</w:p>
          <w:p w14:paraId="2A0CAE57" w14:textId="77777777" w:rsidR="00D04F95" w:rsidRDefault="00255AC3" w:rsidP="006035AC">
            <w:r>
              <w:t>MOM review</w:t>
            </w:r>
          </w:p>
          <w:p w14:paraId="0B8F7985" w14:textId="77777777" w:rsidR="00255AC3" w:rsidRDefault="00255AC3" w:rsidP="006035AC"/>
          <w:p w14:paraId="17F4983E" w14:textId="77777777" w:rsidR="00255AC3" w:rsidRDefault="00255AC3" w:rsidP="006035AC">
            <w:r>
              <w:t>2018-2019 goals discussion</w:t>
            </w:r>
          </w:p>
          <w:p w14:paraId="1D815386" w14:textId="77777777" w:rsidR="00255AC3" w:rsidRDefault="00255AC3" w:rsidP="006035AC"/>
          <w:p w14:paraId="6784EBCB" w14:textId="77777777" w:rsidR="00255AC3" w:rsidRDefault="00255AC3" w:rsidP="006035AC"/>
          <w:p w14:paraId="0F5FD333" w14:textId="77777777" w:rsidR="00255AC3" w:rsidRDefault="00255AC3" w:rsidP="006035AC"/>
          <w:p w14:paraId="3453BD3C" w14:textId="77777777" w:rsidR="00255AC3" w:rsidRDefault="00255AC3" w:rsidP="006035AC"/>
          <w:p w14:paraId="6658D54D" w14:textId="77777777" w:rsidR="006035AC" w:rsidRDefault="006035AC" w:rsidP="006035AC"/>
          <w:p w14:paraId="78FBD1FF" w14:textId="77777777" w:rsidR="00A05D6A" w:rsidRDefault="00A05D6A" w:rsidP="006035AC"/>
          <w:p w14:paraId="20C7772B" w14:textId="77777777" w:rsidR="00A05D6A" w:rsidRDefault="00A05D6A" w:rsidP="006035AC"/>
          <w:p w14:paraId="6FB41A78" w14:textId="77777777" w:rsidR="00A05D6A" w:rsidRDefault="00A05D6A" w:rsidP="006035AC"/>
          <w:p w14:paraId="45A8E0F2" w14:textId="6B687117" w:rsidR="00A05D6A" w:rsidRPr="006035AC" w:rsidRDefault="00A05D6A" w:rsidP="006035AC">
            <w:r>
              <w:t>New Curriculum Discussion</w:t>
            </w:r>
          </w:p>
        </w:tc>
        <w:tc>
          <w:tcPr>
            <w:tcW w:w="820" w:type="pct"/>
          </w:tcPr>
          <w:p w14:paraId="4C33F908" w14:textId="77777777" w:rsidR="0043728B" w:rsidRPr="00D435AA" w:rsidRDefault="0043728B" w:rsidP="00FC4224">
            <w:pPr>
              <w:rPr>
                <w:szCs w:val="22"/>
              </w:rPr>
            </w:pPr>
          </w:p>
          <w:p w14:paraId="7DCC63C8" w14:textId="77777777" w:rsidR="002527BE" w:rsidRPr="00D435AA" w:rsidRDefault="002527BE" w:rsidP="00FC4224">
            <w:pPr>
              <w:rPr>
                <w:szCs w:val="22"/>
              </w:rPr>
            </w:pPr>
          </w:p>
          <w:p w14:paraId="76100466" w14:textId="77777777" w:rsidR="00B328DE" w:rsidRPr="00D435AA" w:rsidRDefault="00B328DE" w:rsidP="00FC4224">
            <w:pPr>
              <w:rPr>
                <w:szCs w:val="22"/>
              </w:rPr>
            </w:pPr>
          </w:p>
          <w:p w14:paraId="2452507D" w14:textId="385E33E1" w:rsidR="006035AC" w:rsidRDefault="006035AC" w:rsidP="0001112D">
            <w:pPr>
              <w:rPr>
                <w:szCs w:val="22"/>
              </w:rPr>
            </w:pPr>
          </w:p>
          <w:p w14:paraId="4DE2E71C" w14:textId="1F33712F" w:rsidR="00A05D6A" w:rsidRDefault="00A05D6A" w:rsidP="00C746D5">
            <w:pPr>
              <w:rPr>
                <w:szCs w:val="22"/>
              </w:rPr>
            </w:pPr>
          </w:p>
          <w:p w14:paraId="65D41251" w14:textId="77777777" w:rsidR="00A05D6A" w:rsidRPr="00A05D6A" w:rsidRDefault="00A05D6A" w:rsidP="00A05D6A">
            <w:pPr>
              <w:rPr>
                <w:szCs w:val="22"/>
              </w:rPr>
            </w:pPr>
          </w:p>
          <w:p w14:paraId="1F8FDED2" w14:textId="77777777" w:rsidR="00A05D6A" w:rsidRPr="00A05D6A" w:rsidRDefault="00A05D6A" w:rsidP="00A05D6A">
            <w:pPr>
              <w:rPr>
                <w:szCs w:val="22"/>
              </w:rPr>
            </w:pPr>
          </w:p>
          <w:p w14:paraId="2B44C8ED" w14:textId="77777777" w:rsidR="00A05D6A" w:rsidRPr="00A05D6A" w:rsidRDefault="00A05D6A" w:rsidP="00A05D6A">
            <w:pPr>
              <w:rPr>
                <w:szCs w:val="22"/>
              </w:rPr>
            </w:pPr>
          </w:p>
          <w:p w14:paraId="1FD83547" w14:textId="77777777" w:rsidR="00A05D6A" w:rsidRPr="00A05D6A" w:rsidRDefault="00A05D6A" w:rsidP="00A05D6A">
            <w:pPr>
              <w:rPr>
                <w:szCs w:val="22"/>
              </w:rPr>
            </w:pPr>
          </w:p>
          <w:p w14:paraId="18BF6E4E" w14:textId="77777777" w:rsidR="00A05D6A" w:rsidRPr="00A05D6A" w:rsidRDefault="00A05D6A" w:rsidP="00A05D6A">
            <w:pPr>
              <w:rPr>
                <w:szCs w:val="22"/>
              </w:rPr>
            </w:pPr>
          </w:p>
          <w:p w14:paraId="66C74C06" w14:textId="77777777" w:rsidR="00A05D6A" w:rsidRPr="00A05D6A" w:rsidRDefault="00A05D6A" w:rsidP="00A05D6A">
            <w:pPr>
              <w:rPr>
                <w:szCs w:val="22"/>
              </w:rPr>
            </w:pPr>
          </w:p>
          <w:p w14:paraId="07EB9D67" w14:textId="77777777" w:rsidR="00A05D6A" w:rsidRPr="00A05D6A" w:rsidRDefault="00A05D6A" w:rsidP="00A05D6A">
            <w:pPr>
              <w:rPr>
                <w:szCs w:val="22"/>
              </w:rPr>
            </w:pPr>
          </w:p>
          <w:p w14:paraId="6F4C6282" w14:textId="77777777" w:rsidR="00A05D6A" w:rsidRPr="00A05D6A" w:rsidRDefault="00A05D6A" w:rsidP="00A05D6A">
            <w:pPr>
              <w:rPr>
                <w:szCs w:val="22"/>
              </w:rPr>
            </w:pPr>
          </w:p>
          <w:p w14:paraId="1389D345" w14:textId="606C034B" w:rsidR="00A05D6A" w:rsidRDefault="00A05D6A" w:rsidP="00A05D6A">
            <w:pPr>
              <w:rPr>
                <w:szCs w:val="22"/>
              </w:rPr>
            </w:pPr>
          </w:p>
          <w:p w14:paraId="3B085C92" w14:textId="77777777" w:rsidR="006035AC" w:rsidRDefault="006035AC" w:rsidP="00A05D6A">
            <w:pPr>
              <w:jc w:val="center"/>
              <w:rPr>
                <w:szCs w:val="22"/>
              </w:rPr>
            </w:pPr>
          </w:p>
          <w:p w14:paraId="2AC74E02" w14:textId="4AD42F92" w:rsidR="00A05D6A" w:rsidRPr="00A05D6A" w:rsidRDefault="00A05D6A" w:rsidP="00A05D6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Roberta Donahue</w:t>
            </w:r>
          </w:p>
        </w:tc>
        <w:tc>
          <w:tcPr>
            <w:tcW w:w="2374" w:type="pct"/>
          </w:tcPr>
          <w:p w14:paraId="6F9E7BD3" w14:textId="77777777" w:rsidR="00B328DE" w:rsidRPr="00D435AA" w:rsidRDefault="00B328DE" w:rsidP="00FC4224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</w:p>
          <w:p w14:paraId="5A774A98" w14:textId="3802EE7F" w:rsidR="00AC4F88" w:rsidRDefault="00AC4F88" w:rsidP="00FC4224">
            <w:pPr>
              <w:pStyle w:val="TableBody"/>
              <w:rPr>
                <w:bCs/>
                <w:iCs/>
                <w:noProof w:val="0"/>
                <w:sz w:val="22"/>
                <w:szCs w:val="22"/>
              </w:rPr>
            </w:pPr>
          </w:p>
          <w:p w14:paraId="489F734B" w14:textId="2FDF2C0C" w:rsidR="00AC4F88" w:rsidRPr="00BB0DBC" w:rsidRDefault="00A05D6A" w:rsidP="00FC4224">
            <w:pPr>
              <w:rPr>
                <w:szCs w:val="22"/>
              </w:rPr>
            </w:pPr>
            <w:r w:rsidRPr="00BB0DBC">
              <w:rPr>
                <w:szCs w:val="22"/>
              </w:rPr>
              <w:t>Minutes were approved</w:t>
            </w:r>
          </w:p>
          <w:p w14:paraId="06A52FAC" w14:textId="08309EF3" w:rsidR="00A05D6A" w:rsidRPr="00BB0DBC" w:rsidRDefault="00A05D6A" w:rsidP="00F73730">
            <w:pPr>
              <w:ind w:right="-113"/>
              <w:rPr>
                <w:szCs w:val="22"/>
              </w:rPr>
            </w:pPr>
          </w:p>
          <w:p w14:paraId="4C4E8B9F" w14:textId="039FEAEF" w:rsidR="00A05D6A" w:rsidRPr="00BB0DBC" w:rsidRDefault="00A05D6A" w:rsidP="00A05D6A">
            <w:pPr>
              <w:rPr>
                <w:szCs w:val="22"/>
              </w:rPr>
            </w:pPr>
            <w:r w:rsidRPr="00BB0DBC">
              <w:rPr>
                <w:szCs w:val="22"/>
              </w:rPr>
              <w:t>MOM was discussed, transportation was confirmed</w:t>
            </w:r>
          </w:p>
          <w:p w14:paraId="29047BD0" w14:textId="2C0E9BC0" w:rsidR="00A05D6A" w:rsidRPr="00BB0DBC" w:rsidRDefault="00A05D6A" w:rsidP="00A05D6A">
            <w:pPr>
              <w:rPr>
                <w:szCs w:val="22"/>
              </w:rPr>
            </w:pPr>
          </w:p>
          <w:p w14:paraId="5693065B" w14:textId="77777777" w:rsidR="00255C61" w:rsidRPr="00BB0DBC" w:rsidRDefault="00A05D6A" w:rsidP="00A05D6A">
            <w:pPr>
              <w:rPr>
                <w:szCs w:val="22"/>
              </w:rPr>
            </w:pPr>
            <w:r w:rsidRPr="00BB0DBC">
              <w:rPr>
                <w:szCs w:val="22"/>
              </w:rPr>
              <w:t xml:space="preserve">Goal Areas: </w:t>
            </w:r>
          </w:p>
          <w:p w14:paraId="37C0F8A7" w14:textId="77777777" w:rsidR="00A05D6A" w:rsidRPr="00BB0DBC" w:rsidRDefault="00A05D6A" w:rsidP="00A05D6A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sz w:val="22"/>
                <w:szCs w:val="22"/>
              </w:rPr>
            </w:pPr>
            <w:r w:rsidRPr="00BB0DBC">
              <w:rPr>
                <w:rFonts w:ascii="Times New Roman" w:hAnsi="Times New Roman"/>
                <w:sz w:val="22"/>
                <w:szCs w:val="22"/>
              </w:rPr>
              <w:t>High risk drinking</w:t>
            </w:r>
          </w:p>
          <w:p w14:paraId="489D42D2" w14:textId="77777777" w:rsidR="00A05D6A" w:rsidRPr="00BB0DBC" w:rsidRDefault="00A05D6A" w:rsidP="00A05D6A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sz w:val="22"/>
                <w:szCs w:val="22"/>
              </w:rPr>
            </w:pPr>
            <w:r w:rsidRPr="00BB0DBC">
              <w:rPr>
                <w:rFonts w:ascii="Times New Roman" w:hAnsi="Times New Roman"/>
                <w:sz w:val="22"/>
                <w:szCs w:val="22"/>
              </w:rPr>
              <w:t>Mental health</w:t>
            </w:r>
          </w:p>
          <w:p w14:paraId="451E9345" w14:textId="77777777" w:rsidR="00A05D6A" w:rsidRPr="00BB0DBC" w:rsidRDefault="00A05D6A" w:rsidP="00A05D6A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sz w:val="22"/>
                <w:szCs w:val="22"/>
              </w:rPr>
            </w:pPr>
            <w:r w:rsidRPr="00BB0DBC">
              <w:rPr>
                <w:rFonts w:ascii="Times New Roman" w:hAnsi="Times New Roman"/>
                <w:sz w:val="22"/>
                <w:szCs w:val="22"/>
              </w:rPr>
              <w:t>Sexual violence</w:t>
            </w:r>
          </w:p>
          <w:p w14:paraId="777CF934" w14:textId="77777777" w:rsidR="00A05D6A" w:rsidRPr="00BB0DBC" w:rsidRDefault="00A05D6A" w:rsidP="00A05D6A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sz w:val="22"/>
                <w:szCs w:val="22"/>
              </w:rPr>
            </w:pPr>
            <w:r w:rsidRPr="00BB0DBC">
              <w:rPr>
                <w:rFonts w:ascii="Times New Roman" w:hAnsi="Times New Roman"/>
                <w:sz w:val="22"/>
                <w:szCs w:val="22"/>
              </w:rPr>
              <w:t>Prescription drugs</w:t>
            </w:r>
          </w:p>
          <w:p w14:paraId="60844F31" w14:textId="1570ADB4" w:rsidR="00A05D6A" w:rsidRPr="00BB0DBC" w:rsidRDefault="00A05D6A" w:rsidP="00A05D6A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sz w:val="22"/>
                <w:szCs w:val="22"/>
              </w:rPr>
            </w:pPr>
            <w:r w:rsidRPr="00BB0DBC">
              <w:rPr>
                <w:rFonts w:ascii="Times New Roman" w:hAnsi="Times New Roman"/>
                <w:sz w:val="22"/>
                <w:szCs w:val="22"/>
              </w:rPr>
              <w:t>Marijuana</w:t>
            </w:r>
          </w:p>
          <w:p w14:paraId="1EC4892A" w14:textId="6F09CF0B" w:rsidR="00A05D6A" w:rsidRPr="00BB0DBC" w:rsidRDefault="00A05D6A" w:rsidP="00A05D6A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/>
                <w:sz w:val="22"/>
                <w:szCs w:val="22"/>
              </w:rPr>
            </w:pPr>
            <w:r w:rsidRPr="00BB0DBC">
              <w:rPr>
                <w:rFonts w:ascii="Times New Roman" w:hAnsi="Times New Roman"/>
                <w:sz w:val="22"/>
                <w:szCs w:val="22"/>
              </w:rPr>
              <w:t>Community policies</w:t>
            </w:r>
          </w:p>
          <w:p w14:paraId="6267302A" w14:textId="77777777" w:rsidR="00A05D6A" w:rsidRPr="00BB0DBC" w:rsidRDefault="00A05D6A" w:rsidP="00A05D6A">
            <w:pPr>
              <w:pStyle w:val="ListParagraph"/>
              <w:rPr>
                <w:rFonts w:ascii="Times New Roman" w:hAnsi="Times New Roman"/>
                <w:sz w:val="22"/>
                <w:szCs w:val="22"/>
              </w:rPr>
            </w:pPr>
          </w:p>
          <w:p w14:paraId="4779EFA3" w14:textId="29EBF6E1" w:rsidR="00A05D6A" w:rsidRPr="00A05D6A" w:rsidRDefault="00A05D6A" w:rsidP="00A05D6A">
            <w:r w:rsidRPr="00BB0DBC">
              <w:rPr>
                <w:szCs w:val="22"/>
              </w:rPr>
              <w:t>Creating committee membership for new physical activity requirement</w:t>
            </w:r>
            <w:r>
              <w:t xml:space="preserve">  </w:t>
            </w:r>
          </w:p>
        </w:tc>
      </w:tr>
      <w:tr w:rsidR="0043728B" w:rsidRPr="00D435AA" w14:paraId="43C510F5" w14:textId="77777777" w:rsidTr="007473C8">
        <w:tblPrEx>
          <w:tblCellMar>
            <w:left w:w="115" w:type="dxa"/>
            <w:right w:w="115" w:type="dxa"/>
          </w:tblCellMar>
        </w:tblPrEx>
        <w:trPr>
          <w:trHeight w:val="1457"/>
        </w:trPr>
        <w:tc>
          <w:tcPr>
            <w:tcW w:w="1807" w:type="pct"/>
            <w:gridSpan w:val="2"/>
          </w:tcPr>
          <w:p w14:paraId="75830151" w14:textId="4EDEFEA4" w:rsidR="002A45A0" w:rsidRPr="00A84EEF" w:rsidRDefault="00FC4224" w:rsidP="00FC4224">
            <w:pPr>
              <w:pStyle w:val="TableBody"/>
              <w:numPr>
                <w:ilvl w:val="0"/>
                <w:numId w:val="2"/>
              </w:numPr>
              <w:rPr>
                <w:b/>
                <w:bCs/>
                <w:i/>
                <w:iCs/>
                <w:noProof w:val="0"/>
                <w:sz w:val="22"/>
                <w:szCs w:val="22"/>
              </w:rPr>
            </w:pPr>
            <w:r w:rsidRPr="00A84EEF">
              <w:rPr>
                <w:i/>
                <w:szCs w:val="22"/>
              </w:rPr>
              <w:t>Student Organization Reports</w:t>
            </w:r>
          </w:p>
          <w:p w14:paraId="6B543F6F" w14:textId="77777777" w:rsidR="00FC4224" w:rsidRDefault="00FC4224" w:rsidP="00FC4224">
            <w:pPr>
              <w:rPr>
                <w:szCs w:val="22"/>
              </w:rPr>
            </w:pPr>
          </w:p>
          <w:p w14:paraId="21F04938" w14:textId="44E06EE6" w:rsidR="00C0462F" w:rsidRDefault="00C0462F" w:rsidP="00C0462F">
            <w:pPr>
              <w:spacing w:line="480" w:lineRule="auto"/>
              <w:rPr>
                <w:szCs w:val="22"/>
              </w:rPr>
            </w:pPr>
            <w:r>
              <w:rPr>
                <w:szCs w:val="22"/>
              </w:rPr>
              <w:t xml:space="preserve">Greek Life </w:t>
            </w:r>
          </w:p>
          <w:p w14:paraId="76418346" w14:textId="77777777" w:rsidR="00A05D6A" w:rsidRDefault="00A05D6A" w:rsidP="00C0462F">
            <w:pPr>
              <w:spacing w:line="480" w:lineRule="auto"/>
              <w:rPr>
                <w:szCs w:val="22"/>
              </w:rPr>
            </w:pPr>
          </w:p>
          <w:p w14:paraId="0FE2F3A5" w14:textId="57548FA8" w:rsidR="005B3980" w:rsidRDefault="00FC4224" w:rsidP="00C0462F">
            <w:pPr>
              <w:spacing w:line="480" w:lineRule="auto"/>
              <w:rPr>
                <w:szCs w:val="22"/>
              </w:rPr>
            </w:pPr>
            <w:r>
              <w:rPr>
                <w:szCs w:val="22"/>
              </w:rPr>
              <w:t>PEK</w:t>
            </w:r>
          </w:p>
          <w:p w14:paraId="53E2C6AA" w14:textId="62180DF3" w:rsidR="009F6286" w:rsidRDefault="005B3980" w:rsidP="00C0462F">
            <w:pPr>
              <w:spacing w:line="480" w:lineRule="auto"/>
              <w:rPr>
                <w:szCs w:val="22"/>
              </w:rPr>
            </w:pPr>
            <w:r>
              <w:rPr>
                <w:szCs w:val="22"/>
              </w:rPr>
              <w:t>SPHA</w:t>
            </w:r>
          </w:p>
          <w:p w14:paraId="078FDD48" w14:textId="77777777" w:rsidR="00A05D6A" w:rsidRDefault="00A05D6A" w:rsidP="00C0462F">
            <w:pPr>
              <w:spacing w:line="480" w:lineRule="auto"/>
              <w:rPr>
                <w:szCs w:val="22"/>
              </w:rPr>
            </w:pPr>
          </w:p>
          <w:p w14:paraId="28712DEA" w14:textId="18FB2115" w:rsidR="00C0462F" w:rsidRDefault="00C0462F" w:rsidP="00C0462F">
            <w:pPr>
              <w:spacing w:line="480" w:lineRule="auto"/>
              <w:rPr>
                <w:szCs w:val="22"/>
              </w:rPr>
            </w:pPr>
            <w:r>
              <w:rPr>
                <w:szCs w:val="22"/>
              </w:rPr>
              <w:lastRenderedPageBreak/>
              <w:t>Wellness Committee</w:t>
            </w:r>
          </w:p>
          <w:p w14:paraId="4BA84A7E" w14:textId="77777777" w:rsidR="00A05D6A" w:rsidRDefault="00A05D6A" w:rsidP="00C0462F">
            <w:pPr>
              <w:spacing w:line="480" w:lineRule="auto"/>
              <w:rPr>
                <w:szCs w:val="22"/>
              </w:rPr>
            </w:pPr>
          </w:p>
          <w:p w14:paraId="123EA363" w14:textId="77777777" w:rsidR="00A05D6A" w:rsidRDefault="00A05D6A" w:rsidP="00C0462F">
            <w:pPr>
              <w:spacing w:line="480" w:lineRule="auto"/>
              <w:rPr>
                <w:szCs w:val="22"/>
              </w:rPr>
            </w:pPr>
          </w:p>
          <w:p w14:paraId="48EF3397" w14:textId="77777777" w:rsidR="00C0462F" w:rsidRDefault="00C0462F" w:rsidP="00C0462F">
            <w:pPr>
              <w:spacing w:line="480" w:lineRule="auto"/>
              <w:rPr>
                <w:szCs w:val="22"/>
              </w:rPr>
            </w:pPr>
            <w:r>
              <w:rPr>
                <w:szCs w:val="22"/>
              </w:rPr>
              <w:t>Women’s Resource Center</w:t>
            </w:r>
          </w:p>
          <w:p w14:paraId="48A0BF73" w14:textId="77777777" w:rsidR="00D21CAD" w:rsidRDefault="00D21CAD" w:rsidP="00FC4224">
            <w:pPr>
              <w:rPr>
                <w:szCs w:val="22"/>
              </w:rPr>
            </w:pPr>
            <w:bookmarkStart w:id="0" w:name="_GoBack"/>
            <w:bookmarkEnd w:id="0"/>
          </w:p>
          <w:p w14:paraId="59DD8C8C" w14:textId="77777777" w:rsidR="00D21CAD" w:rsidRDefault="00D21CAD" w:rsidP="00FC4224">
            <w:pPr>
              <w:rPr>
                <w:szCs w:val="22"/>
              </w:rPr>
            </w:pPr>
          </w:p>
          <w:p w14:paraId="1110F133" w14:textId="40DEBAEB" w:rsidR="007473C8" w:rsidRPr="0022469A" w:rsidRDefault="007473C8" w:rsidP="00FC4224">
            <w:pPr>
              <w:rPr>
                <w:szCs w:val="22"/>
              </w:rPr>
            </w:pPr>
          </w:p>
        </w:tc>
        <w:tc>
          <w:tcPr>
            <w:tcW w:w="820" w:type="pct"/>
          </w:tcPr>
          <w:p w14:paraId="72E2CF02" w14:textId="77777777" w:rsidR="00AF033B" w:rsidRPr="00D435AA" w:rsidRDefault="00AF033B" w:rsidP="00FC4224">
            <w:pPr>
              <w:rPr>
                <w:szCs w:val="22"/>
              </w:rPr>
            </w:pPr>
          </w:p>
          <w:p w14:paraId="56BE7D52" w14:textId="77777777" w:rsidR="002A45A0" w:rsidRDefault="002A45A0" w:rsidP="00FC4224">
            <w:pPr>
              <w:rPr>
                <w:szCs w:val="22"/>
              </w:rPr>
            </w:pPr>
          </w:p>
          <w:p w14:paraId="29994FF0" w14:textId="5C6AD8F3" w:rsidR="002A45A0" w:rsidRDefault="00A05D6A" w:rsidP="00FC4224">
            <w:pPr>
              <w:rPr>
                <w:szCs w:val="22"/>
              </w:rPr>
            </w:pPr>
            <w:r>
              <w:rPr>
                <w:szCs w:val="22"/>
              </w:rPr>
              <w:t>Nick Rincon</w:t>
            </w:r>
          </w:p>
          <w:p w14:paraId="6AF2589F" w14:textId="63557449" w:rsidR="002926CF" w:rsidRDefault="002926CF" w:rsidP="00FC4224">
            <w:pPr>
              <w:rPr>
                <w:szCs w:val="22"/>
              </w:rPr>
            </w:pPr>
          </w:p>
          <w:p w14:paraId="131D79E0" w14:textId="77777777" w:rsidR="00FC4224" w:rsidRDefault="00FC4224" w:rsidP="00FC4224">
            <w:pPr>
              <w:rPr>
                <w:szCs w:val="22"/>
              </w:rPr>
            </w:pPr>
          </w:p>
          <w:p w14:paraId="30588438" w14:textId="6443B02B" w:rsidR="00962AB0" w:rsidRDefault="00962AB0" w:rsidP="00D135B7">
            <w:pPr>
              <w:rPr>
                <w:szCs w:val="22"/>
              </w:rPr>
            </w:pPr>
          </w:p>
          <w:p w14:paraId="7DA93096" w14:textId="4A55FF0D" w:rsidR="00962AB0" w:rsidRPr="00962AB0" w:rsidRDefault="00A05D6A" w:rsidP="00962AB0">
            <w:pPr>
              <w:rPr>
                <w:szCs w:val="22"/>
              </w:rPr>
            </w:pPr>
            <w:r>
              <w:rPr>
                <w:szCs w:val="22"/>
              </w:rPr>
              <w:t>Nick Rincon</w:t>
            </w:r>
          </w:p>
          <w:p w14:paraId="1F254C8D" w14:textId="77777777" w:rsidR="00962AB0" w:rsidRPr="00962AB0" w:rsidRDefault="00962AB0" w:rsidP="00962AB0">
            <w:pPr>
              <w:rPr>
                <w:szCs w:val="22"/>
              </w:rPr>
            </w:pPr>
          </w:p>
          <w:p w14:paraId="307BD01A" w14:textId="16825AE4" w:rsidR="00962AB0" w:rsidRPr="00962AB0" w:rsidRDefault="00A05D6A" w:rsidP="00962AB0">
            <w:pPr>
              <w:rPr>
                <w:szCs w:val="22"/>
              </w:rPr>
            </w:pPr>
            <w:r>
              <w:rPr>
                <w:szCs w:val="22"/>
              </w:rPr>
              <w:t>Olivia Hunt</w:t>
            </w:r>
          </w:p>
          <w:p w14:paraId="13F1D05A" w14:textId="77777777" w:rsidR="00962AB0" w:rsidRPr="00962AB0" w:rsidRDefault="00962AB0" w:rsidP="00962AB0">
            <w:pPr>
              <w:rPr>
                <w:szCs w:val="22"/>
              </w:rPr>
            </w:pPr>
          </w:p>
          <w:p w14:paraId="39480572" w14:textId="77777777" w:rsidR="00962AB0" w:rsidRPr="00962AB0" w:rsidRDefault="00962AB0" w:rsidP="00962AB0">
            <w:pPr>
              <w:rPr>
                <w:szCs w:val="22"/>
              </w:rPr>
            </w:pPr>
          </w:p>
          <w:p w14:paraId="13CA47C0" w14:textId="1B05BCCF" w:rsidR="00962AB0" w:rsidRDefault="00962AB0" w:rsidP="00962AB0">
            <w:pPr>
              <w:rPr>
                <w:szCs w:val="22"/>
              </w:rPr>
            </w:pPr>
          </w:p>
          <w:p w14:paraId="4629153C" w14:textId="3528B566" w:rsidR="00962AB0" w:rsidRDefault="00A05D6A" w:rsidP="00962AB0">
            <w:pPr>
              <w:rPr>
                <w:szCs w:val="22"/>
              </w:rPr>
            </w:pPr>
            <w:r>
              <w:rPr>
                <w:szCs w:val="22"/>
              </w:rPr>
              <w:lastRenderedPageBreak/>
              <w:t>Leah Wright</w:t>
            </w:r>
          </w:p>
          <w:p w14:paraId="080EB7C1" w14:textId="77777777" w:rsidR="00A05D6A" w:rsidRDefault="00A05D6A" w:rsidP="00962AB0">
            <w:pPr>
              <w:rPr>
                <w:szCs w:val="22"/>
              </w:rPr>
            </w:pPr>
          </w:p>
          <w:p w14:paraId="37AC0FBA" w14:textId="77777777" w:rsidR="00A05D6A" w:rsidRDefault="00A05D6A" w:rsidP="00962AB0">
            <w:pPr>
              <w:rPr>
                <w:szCs w:val="22"/>
              </w:rPr>
            </w:pPr>
          </w:p>
          <w:p w14:paraId="5EE41747" w14:textId="77777777" w:rsidR="00A05D6A" w:rsidRDefault="00A05D6A" w:rsidP="00962AB0">
            <w:pPr>
              <w:rPr>
                <w:szCs w:val="22"/>
              </w:rPr>
            </w:pPr>
          </w:p>
          <w:p w14:paraId="6F5DEE49" w14:textId="77777777" w:rsidR="00A05D6A" w:rsidRDefault="00A05D6A" w:rsidP="00962AB0">
            <w:pPr>
              <w:rPr>
                <w:szCs w:val="22"/>
              </w:rPr>
            </w:pPr>
          </w:p>
          <w:p w14:paraId="1019B7CB" w14:textId="77777777" w:rsidR="005B3980" w:rsidRDefault="005B3980" w:rsidP="00962AB0">
            <w:pPr>
              <w:rPr>
                <w:szCs w:val="22"/>
              </w:rPr>
            </w:pPr>
          </w:p>
          <w:p w14:paraId="45ACA77C" w14:textId="75C3E444" w:rsidR="00962AB0" w:rsidRDefault="00A05D6A" w:rsidP="00962AB0">
            <w:pPr>
              <w:rPr>
                <w:szCs w:val="22"/>
              </w:rPr>
            </w:pPr>
            <w:r>
              <w:rPr>
                <w:szCs w:val="22"/>
              </w:rPr>
              <w:t>Nancy Daley-Moore</w:t>
            </w:r>
          </w:p>
          <w:p w14:paraId="0BA2177E" w14:textId="77777777" w:rsidR="00962AB0" w:rsidRDefault="00962AB0" w:rsidP="00962AB0">
            <w:pPr>
              <w:rPr>
                <w:szCs w:val="22"/>
              </w:rPr>
            </w:pPr>
          </w:p>
          <w:p w14:paraId="45595B8B" w14:textId="04349FA6" w:rsidR="00962AB0" w:rsidRPr="00962AB0" w:rsidRDefault="00962AB0" w:rsidP="00962AB0">
            <w:pPr>
              <w:rPr>
                <w:szCs w:val="22"/>
              </w:rPr>
            </w:pPr>
          </w:p>
        </w:tc>
        <w:tc>
          <w:tcPr>
            <w:tcW w:w="2374" w:type="pct"/>
          </w:tcPr>
          <w:p w14:paraId="7D3DC159" w14:textId="77777777" w:rsidR="0043728B" w:rsidRPr="00D435AA" w:rsidRDefault="0043728B" w:rsidP="00FC4224">
            <w:pPr>
              <w:pStyle w:val="TableBody"/>
              <w:rPr>
                <w:bCs/>
                <w:iCs/>
                <w:sz w:val="22"/>
                <w:szCs w:val="22"/>
              </w:rPr>
            </w:pPr>
          </w:p>
          <w:p w14:paraId="37D4101B" w14:textId="77777777" w:rsidR="002C7FEC" w:rsidRDefault="002C7FEC" w:rsidP="00FC4224">
            <w:pPr>
              <w:pStyle w:val="TableBody"/>
              <w:rPr>
                <w:bCs/>
                <w:iCs/>
                <w:sz w:val="22"/>
                <w:szCs w:val="22"/>
              </w:rPr>
            </w:pPr>
          </w:p>
          <w:p w14:paraId="3DDDB0FA" w14:textId="64C86116" w:rsidR="00FC4224" w:rsidRDefault="00A05D6A" w:rsidP="00FC4224">
            <w:r>
              <w:t xml:space="preserve">Mental Wellness Week is next week. Events all week long. </w:t>
            </w:r>
          </w:p>
          <w:p w14:paraId="621DD022" w14:textId="77777777" w:rsidR="000D354A" w:rsidRDefault="000D354A" w:rsidP="00D135B7"/>
          <w:p w14:paraId="6FA79AD1" w14:textId="602681D8" w:rsidR="00A05D6A" w:rsidRDefault="00A05D6A" w:rsidP="003F15E5"/>
          <w:p w14:paraId="4050196E" w14:textId="21E5994C" w:rsidR="00A05D6A" w:rsidRDefault="00A05D6A" w:rsidP="00A05D6A">
            <w:r>
              <w:t>Glow Stick-It to Cancer</w:t>
            </w:r>
          </w:p>
          <w:p w14:paraId="0036C27E" w14:textId="4FD012FF" w:rsidR="00A05D6A" w:rsidRDefault="00A05D6A" w:rsidP="00A05D6A"/>
          <w:p w14:paraId="7718F937" w14:textId="77777777" w:rsidR="005B3980" w:rsidRDefault="00A05D6A" w:rsidP="00A05D6A">
            <w:r>
              <w:t>Public Health Day on April 4</w:t>
            </w:r>
            <w:r w:rsidRPr="00A05D6A">
              <w:rPr>
                <w:vertAlign w:val="superscript"/>
              </w:rPr>
              <w:t>th</w:t>
            </w:r>
            <w:r>
              <w:t>. Sexual Health Awareness Week tabling and Drive Alive tabling is coming up</w:t>
            </w:r>
          </w:p>
          <w:p w14:paraId="141D9E35" w14:textId="77777777" w:rsidR="00A05D6A" w:rsidRDefault="00A05D6A" w:rsidP="00A05D6A"/>
          <w:p w14:paraId="4F4B0808" w14:textId="69430874" w:rsidR="00A05D6A" w:rsidRDefault="00A05D6A" w:rsidP="00A05D6A">
            <w:r>
              <w:lastRenderedPageBreak/>
              <w:t xml:space="preserve">Last week of </w:t>
            </w:r>
            <w:proofErr w:type="spellStart"/>
            <w:r>
              <w:t>TruFit</w:t>
            </w:r>
            <w:proofErr w:type="spellEnd"/>
            <w:r>
              <w:t>, Helping to promote Kevin Hines “Living Mentally Well” presentation and Mental Wellness Week. A table on the 30</w:t>
            </w:r>
            <w:r w:rsidRPr="00A05D6A">
              <w:rPr>
                <w:vertAlign w:val="superscript"/>
              </w:rPr>
              <w:t>th</w:t>
            </w:r>
            <w:r>
              <w:t xml:space="preserve"> on budgeting in college will be in the SUB.</w:t>
            </w:r>
          </w:p>
          <w:p w14:paraId="018B4B27" w14:textId="77777777" w:rsidR="00A05D6A" w:rsidRDefault="00A05D6A" w:rsidP="00A05D6A"/>
          <w:p w14:paraId="0C7FFE44" w14:textId="77777777" w:rsidR="00A05D6A" w:rsidRDefault="00A05D6A" w:rsidP="00A05D6A"/>
          <w:p w14:paraId="7C759574" w14:textId="254A24A3" w:rsidR="00A05D6A" w:rsidRPr="00A05D6A" w:rsidRDefault="00A05D6A" w:rsidP="00A05D6A">
            <w:r>
              <w:t>No new updates</w:t>
            </w:r>
          </w:p>
        </w:tc>
      </w:tr>
    </w:tbl>
    <w:p w14:paraId="5D97642E" w14:textId="34CDC400" w:rsidR="00852A70" w:rsidRPr="00D435AA" w:rsidRDefault="00FC4224" w:rsidP="00852A70">
      <w:pPr>
        <w:rPr>
          <w:vanish/>
          <w:szCs w:val="22"/>
        </w:rPr>
      </w:pPr>
      <w:r>
        <w:rPr>
          <w:vanish/>
          <w:szCs w:val="22"/>
        </w:rPr>
        <w:lastRenderedPageBreak/>
        <w:br w:type="textWrapping" w:clear="all"/>
      </w:r>
    </w:p>
    <w:tbl>
      <w:tblPr>
        <w:tblpPr w:leftFromText="180" w:rightFromText="180" w:vertAnchor="text" w:horzAnchor="margin" w:tblpX="-10" w:tblpY="63"/>
        <w:tblOverlap w:val="never"/>
        <w:tblW w:w="10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080"/>
        <w:gridCol w:w="5220"/>
      </w:tblGrid>
      <w:tr w:rsidR="00434EE9" w:rsidRPr="00D435AA" w14:paraId="647EA82F" w14:textId="77777777" w:rsidTr="00F73730">
        <w:trPr>
          <w:trHeight w:val="350"/>
        </w:trPr>
        <w:tc>
          <w:tcPr>
            <w:tcW w:w="5080" w:type="dxa"/>
          </w:tcPr>
          <w:p w14:paraId="7A286ABB" w14:textId="41B9C8F9" w:rsidR="00434EE9" w:rsidRPr="00D435AA" w:rsidRDefault="00434EE9" w:rsidP="00255AC3">
            <w:pPr>
              <w:rPr>
                <w:b/>
                <w:bCs/>
                <w:color w:val="FF0000"/>
                <w:szCs w:val="22"/>
              </w:rPr>
            </w:pPr>
            <w:r w:rsidRPr="00D435AA">
              <w:rPr>
                <w:b/>
                <w:bCs/>
                <w:color w:val="FF0000"/>
                <w:szCs w:val="22"/>
              </w:rPr>
              <w:t>Next meeting date</w:t>
            </w:r>
            <w:r w:rsidR="00B65592" w:rsidRPr="00D435AA">
              <w:rPr>
                <w:b/>
                <w:bCs/>
                <w:color w:val="FF0000"/>
                <w:szCs w:val="22"/>
              </w:rPr>
              <w:t>:</w:t>
            </w:r>
            <w:r w:rsidR="00CF3168" w:rsidRPr="00D435AA">
              <w:rPr>
                <w:b/>
                <w:bCs/>
                <w:color w:val="FF0000"/>
                <w:szCs w:val="22"/>
              </w:rPr>
              <w:t xml:space="preserve"> </w:t>
            </w:r>
            <w:r w:rsidR="00255AC3">
              <w:rPr>
                <w:b/>
                <w:bCs/>
                <w:color w:val="FF0000"/>
                <w:szCs w:val="22"/>
              </w:rPr>
              <w:t>April 4</w:t>
            </w:r>
            <w:r w:rsidR="00255AC3" w:rsidRPr="00255AC3">
              <w:rPr>
                <w:b/>
                <w:bCs/>
                <w:color w:val="FF0000"/>
                <w:szCs w:val="22"/>
                <w:vertAlign w:val="superscript"/>
              </w:rPr>
              <w:t>th</w:t>
            </w:r>
            <w:r w:rsidR="00CE4D46">
              <w:rPr>
                <w:b/>
                <w:bCs/>
                <w:color w:val="FF0000"/>
                <w:szCs w:val="22"/>
              </w:rPr>
              <w:t>, 2018</w:t>
            </w:r>
          </w:p>
        </w:tc>
        <w:tc>
          <w:tcPr>
            <w:tcW w:w="5220" w:type="dxa"/>
          </w:tcPr>
          <w:p w14:paraId="7B937F11" w14:textId="0DA2D388" w:rsidR="00434EE9" w:rsidRPr="002463BF" w:rsidRDefault="00B038DE" w:rsidP="003E0BB0">
            <w:pPr>
              <w:rPr>
                <w:b/>
                <w:szCs w:val="22"/>
              </w:rPr>
            </w:pPr>
            <w:r w:rsidRPr="002463BF">
              <w:rPr>
                <w:b/>
                <w:color w:val="FF0000"/>
                <w:szCs w:val="22"/>
              </w:rPr>
              <w:t>Location:</w:t>
            </w:r>
            <w:r w:rsidR="006F6778" w:rsidRPr="002463BF">
              <w:rPr>
                <w:b/>
                <w:color w:val="FF0000"/>
                <w:szCs w:val="22"/>
              </w:rPr>
              <w:t xml:space="preserve"> </w:t>
            </w:r>
            <w:r w:rsidR="00CE4D46">
              <w:rPr>
                <w:b/>
                <w:color w:val="FF0000"/>
                <w:szCs w:val="22"/>
              </w:rPr>
              <w:t>SUB 3202</w:t>
            </w:r>
          </w:p>
        </w:tc>
      </w:tr>
    </w:tbl>
    <w:p w14:paraId="637CE4C4" w14:textId="77777777" w:rsidR="00F341E4" w:rsidRPr="00D435AA" w:rsidRDefault="00F341E4" w:rsidP="003B2055">
      <w:pPr>
        <w:rPr>
          <w:szCs w:val="22"/>
        </w:rPr>
      </w:pPr>
    </w:p>
    <w:sectPr w:rsidR="00F341E4" w:rsidRPr="00D435AA" w:rsidSect="0043728B">
      <w:headerReference w:type="default" r:id="rId8"/>
      <w:footerReference w:type="default" r:id="rId9"/>
      <w:pgSz w:w="12240" w:h="15840"/>
      <w:pgMar w:top="1440" w:right="108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216B39" w14:textId="77777777" w:rsidR="00E54E64" w:rsidRDefault="00E54E64">
      <w:r>
        <w:separator/>
      </w:r>
    </w:p>
  </w:endnote>
  <w:endnote w:type="continuationSeparator" w:id="0">
    <w:p w14:paraId="1B73B298" w14:textId="77777777" w:rsidR="00E54E64" w:rsidRDefault="00E54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000" w:firstRow="0" w:lastRow="0" w:firstColumn="0" w:lastColumn="0" w:noHBand="0" w:noVBand="0"/>
    </w:tblPr>
    <w:tblGrid>
      <w:gridCol w:w="2475"/>
      <w:gridCol w:w="5288"/>
      <w:gridCol w:w="2533"/>
    </w:tblGrid>
    <w:tr w:rsidR="005B3980" w14:paraId="1E713C23" w14:textId="77777777">
      <w:trPr>
        <w:cantSplit/>
      </w:trPr>
      <w:tc>
        <w:tcPr>
          <w:tcW w:w="1202" w:type="pct"/>
          <w:vMerge w:val="restart"/>
        </w:tcPr>
        <w:p w14:paraId="75FBDC70" w14:textId="77777777" w:rsidR="005B3980" w:rsidRDefault="005B3980" w:rsidP="0043728B">
          <w:pPr>
            <w:pStyle w:val="Footer"/>
            <w:rPr>
              <w:rStyle w:val="PageNumber"/>
            </w:rPr>
          </w:pPr>
          <w:r>
            <w:rPr>
              <w:rStyle w:val="PageNumber"/>
            </w:rPr>
            <w:t xml:space="preserve">Truman State University </w:t>
          </w:r>
        </w:p>
      </w:tc>
      <w:tc>
        <w:tcPr>
          <w:tcW w:w="2568" w:type="pct"/>
        </w:tcPr>
        <w:p w14:paraId="5A44B1E4" w14:textId="77777777" w:rsidR="005B3980" w:rsidRDefault="005B3980" w:rsidP="0043728B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t>MOPIP</w:t>
          </w:r>
        </w:p>
      </w:tc>
      <w:tc>
        <w:tcPr>
          <w:tcW w:w="1230" w:type="pct"/>
        </w:tcPr>
        <w:p w14:paraId="186965C0" w14:textId="3CA78AF1" w:rsidR="005B3980" w:rsidRDefault="005B3980" w:rsidP="00EC0633">
          <w:pPr>
            <w:pStyle w:val="Footer"/>
            <w:jc w:val="right"/>
            <w:rPr>
              <w:rStyle w:val="PageNumber"/>
            </w:rPr>
          </w:pPr>
          <w:r>
            <w:rPr>
              <w:snapToGrid w:val="0"/>
            </w:rPr>
            <w:t xml:space="preserve">Page </w:t>
          </w:r>
          <w:r>
            <w:rPr>
              <w:snapToGrid w:val="0"/>
            </w:rPr>
            <w:fldChar w:fldCharType="begin"/>
          </w:r>
          <w:r>
            <w:rPr>
              <w:snapToGrid w:val="0"/>
            </w:rPr>
            <w:instrText xml:space="preserve"> PAGE </w:instrText>
          </w:r>
          <w:r>
            <w:rPr>
              <w:snapToGrid w:val="0"/>
            </w:rPr>
            <w:fldChar w:fldCharType="separate"/>
          </w:r>
          <w:r w:rsidR="00BB0DBC">
            <w:rPr>
              <w:noProof/>
              <w:snapToGrid w:val="0"/>
            </w:rPr>
            <w:t>1</w:t>
          </w:r>
          <w:r>
            <w:rPr>
              <w:snapToGrid w:val="0"/>
            </w:rPr>
            <w:fldChar w:fldCharType="end"/>
          </w:r>
          <w:r>
            <w:rPr>
              <w:snapToGrid w:val="0"/>
            </w:rPr>
            <w:t xml:space="preserve"> of 2</w:t>
          </w:r>
        </w:p>
      </w:tc>
    </w:tr>
    <w:tr w:rsidR="005B3980" w14:paraId="071E2F3E" w14:textId="77777777">
      <w:trPr>
        <w:cantSplit/>
      </w:trPr>
      <w:tc>
        <w:tcPr>
          <w:tcW w:w="1202" w:type="pct"/>
          <w:vMerge/>
        </w:tcPr>
        <w:p w14:paraId="791CC5D5" w14:textId="77777777" w:rsidR="005B3980" w:rsidRDefault="005B3980" w:rsidP="0043728B">
          <w:pPr>
            <w:pStyle w:val="Footer"/>
            <w:rPr>
              <w:rStyle w:val="PageNumber"/>
            </w:rPr>
          </w:pPr>
        </w:p>
      </w:tc>
      <w:tc>
        <w:tcPr>
          <w:tcW w:w="2568" w:type="pct"/>
        </w:tcPr>
        <w:p w14:paraId="5FDE6248" w14:textId="77777777" w:rsidR="005B3980" w:rsidRDefault="005B3980" w:rsidP="0043728B">
          <w:pPr>
            <w:pStyle w:val="Footer"/>
            <w:jc w:val="center"/>
            <w:rPr>
              <w:rStyle w:val="PageNumber"/>
            </w:rPr>
          </w:pPr>
        </w:p>
      </w:tc>
      <w:tc>
        <w:tcPr>
          <w:tcW w:w="1230" w:type="pct"/>
        </w:tcPr>
        <w:p w14:paraId="716D3F31" w14:textId="77777777" w:rsidR="005B3980" w:rsidRDefault="005B3980" w:rsidP="0043728B">
          <w:pPr>
            <w:pStyle w:val="Footer"/>
            <w:jc w:val="right"/>
            <w:rPr>
              <w:rStyle w:val="PageNumber"/>
            </w:rPr>
          </w:pPr>
        </w:p>
      </w:tc>
    </w:tr>
  </w:tbl>
  <w:p w14:paraId="2C071B7E" w14:textId="77777777" w:rsidR="005B3980" w:rsidRDefault="005B3980" w:rsidP="0043728B">
    <w:pPr>
      <w:pStyle w:val="Footer"/>
      <w:rPr>
        <w:rStyle w:val="PageNumber"/>
        <w:sz w:val="4"/>
      </w:rPr>
    </w:pPr>
  </w:p>
  <w:p w14:paraId="27B66C91" w14:textId="77777777" w:rsidR="005B3980" w:rsidRDefault="005B39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294073" w14:textId="77777777" w:rsidR="00E54E64" w:rsidRDefault="00E54E64">
      <w:r>
        <w:separator/>
      </w:r>
    </w:p>
  </w:footnote>
  <w:footnote w:type="continuationSeparator" w:id="0">
    <w:p w14:paraId="3A802F55" w14:textId="77777777" w:rsidR="00E54E64" w:rsidRDefault="00E54E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8B2266" w14:textId="05922F13" w:rsidR="005B3980" w:rsidRDefault="005B3980" w:rsidP="0043728B">
    <w:pPr>
      <w:pStyle w:val="Header"/>
      <w:jc w:val="center"/>
    </w:pPr>
    <w:r>
      <w:rPr>
        <w:noProof/>
        <w:sz w:val="20"/>
      </w:rPr>
      <w:drawing>
        <wp:anchor distT="0" distB="0" distL="114300" distR="114300" simplePos="0" relativeHeight="251657216" behindDoc="0" locked="0" layoutInCell="1" allowOverlap="1" wp14:anchorId="29E5F75C" wp14:editId="4F77B84D">
          <wp:simplePos x="0" y="0"/>
          <wp:positionH relativeFrom="column">
            <wp:posOffset>51435</wp:posOffset>
          </wp:positionH>
          <wp:positionV relativeFrom="paragraph">
            <wp:posOffset>-226060</wp:posOffset>
          </wp:positionV>
          <wp:extent cx="914400" cy="650875"/>
          <wp:effectExtent l="0" t="0" r="0" b="9525"/>
          <wp:wrapNone/>
          <wp:docPr id="1" name="Picture 1" descr="logo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650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MOPIP</w:t>
    </w:r>
  </w:p>
  <w:p w14:paraId="70B37A1E" w14:textId="48B19E1B" w:rsidR="005B3980" w:rsidRDefault="00BB0DBC" w:rsidP="0043728B">
    <w:pPr>
      <w:pStyle w:val="Header"/>
      <w:jc w:val="center"/>
    </w:pPr>
    <w:r>
      <w:t>Meeting Minutes</w:t>
    </w:r>
  </w:p>
  <w:p w14:paraId="3060D3A6" w14:textId="77777777" w:rsidR="005B3980" w:rsidRDefault="005B39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9B5229B4"/>
    <w:lvl w:ilvl="0">
      <w:start w:val="1"/>
      <w:numFmt w:val="decimal"/>
      <w:pStyle w:val="Heading1"/>
      <w:lvlText w:val="%1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2376"/>
        </w:tabs>
        <w:ind w:left="1440" w:hanging="14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2736"/>
        </w:tabs>
        <w:ind w:left="1440" w:hanging="144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2736"/>
        </w:tabs>
        <w:ind w:left="1440" w:hanging="144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3096"/>
        </w:tabs>
        <w:ind w:left="1440" w:hanging="144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3096"/>
        </w:tabs>
        <w:ind w:left="2880" w:hanging="158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3456"/>
        </w:tabs>
        <w:ind w:left="1440" w:hanging="144"/>
      </w:pPr>
      <w:rPr>
        <w:rFonts w:hint="default"/>
      </w:rPr>
    </w:lvl>
  </w:abstractNum>
  <w:abstractNum w:abstractNumId="1">
    <w:nsid w:val="1BDB5EE3"/>
    <w:multiLevelType w:val="hybridMultilevel"/>
    <w:tmpl w:val="078CF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CB5CC4"/>
    <w:multiLevelType w:val="hybridMultilevel"/>
    <w:tmpl w:val="31807AB0"/>
    <w:lvl w:ilvl="0" w:tplc="5FD286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EB15A0"/>
    <w:multiLevelType w:val="hybridMultilevel"/>
    <w:tmpl w:val="83249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A87F0A"/>
    <w:multiLevelType w:val="hybridMultilevel"/>
    <w:tmpl w:val="67022E66"/>
    <w:lvl w:ilvl="0" w:tplc="059462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AD2B33"/>
    <w:multiLevelType w:val="hybridMultilevel"/>
    <w:tmpl w:val="4CC6987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6952D0A"/>
    <w:multiLevelType w:val="hybridMultilevel"/>
    <w:tmpl w:val="A3BE4184"/>
    <w:lvl w:ilvl="0" w:tplc="E708C1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FA5FFF"/>
    <w:multiLevelType w:val="hybridMultilevel"/>
    <w:tmpl w:val="A448D218"/>
    <w:lvl w:ilvl="0" w:tplc="EC7E53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3E52A4"/>
    <w:multiLevelType w:val="hybridMultilevel"/>
    <w:tmpl w:val="D472CA88"/>
    <w:lvl w:ilvl="0" w:tplc="CD3873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1"/>
  </w:num>
  <w:num w:numId="5">
    <w:abstractNumId w:val="8"/>
  </w:num>
  <w:num w:numId="6">
    <w:abstractNumId w:val="3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28B"/>
    <w:rsid w:val="00002693"/>
    <w:rsid w:val="000041B9"/>
    <w:rsid w:val="0001112D"/>
    <w:rsid w:val="000244EF"/>
    <w:rsid w:val="000370C1"/>
    <w:rsid w:val="000445CC"/>
    <w:rsid w:val="00050FDC"/>
    <w:rsid w:val="0005512F"/>
    <w:rsid w:val="000631C5"/>
    <w:rsid w:val="00063FF4"/>
    <w:rsid w:val="000715D9"/>
    <w:rsid w:val="00080FED"/>
    <w:rsid w:val="000818DE"/>
    <w:rsid w:val="00083F37"/>
    <w:rsid w:val="000913DD"/>
    <w:rsid w:val="000A3D2D"/>
    <w:rsid w:val="000A50CB"/>
    <w:rsid w:val="000B03AE"/>
    <w:rsid w:val="000B1594"/>
    <w:rsid w:val="000B31B6"/>
    <w:rsid w:val="000B69F8"/>
    <w:rsid w:val="000C6B55"/>
    <w:rsid w:val="000D1B3C"/>
    <w:rsid w:val="000D2E13"/>
    <w:rsid w:val="000D354A"/>
    <w:rsid w:val="000E2B4A"/>
    <w:rsid w:val="000F7E1B"/>
    <w:rsid w:val="00105515"/>
    <w:rsid w:val="00107BF0"/>
    <w:rsid w:val="00113E11"/>
    <w:rsid w:val="001144AE"/>
    <w:rsid w:val="0012382A"/>
    <w:rsid w:val="00147E4C"/>
    <w:rsid w:val="0015265A"/>
    <w:rsid w:val="00160579"/>
    <w:rsid w:val="00163609"/>
    <w:rsid w:val="001651D3"/>
    <w:rsid w:val="0016526E"/>
    <w:rsid w:val="001805DF"/>
    <w:rsid w:val="0018340A"/>
    <w:rsid w:val="0018353D"/>
    <w:rsid w:val="0018542A"/>
    <w:rsid w:val="00194A66"/>
    <w:rsid w:val="00194F40"/>
    <w:rsid w:val="00197E8A"/>
    <w:rsid w:val="001A08FF"/>
    <w:rsid w:val="001C5752"/>
    <w:rsid w:val="001D597D"/>
    <w:rsid w:val="00200F98"/>
    <w:rsid w:val="00201368"/>
    <w:rsid w:val="00203D4E"/>
    <w:rsid w:val="00203D81"/>
    <w:rsid w:val="0021455A"/>
    <w:rsid w:val="0022082C"/>
    <w:rsid w:val="00220D7A"/>
    <w:rsid w:val="0022469A"/>
    <w:rsid w:val="00226269"/>
    <w:rsid w:val="002463BF"/>
    <w:rsid w:val="002527BE"/>
    <w:rsid w:val="00255AC3"/>
    <w:rsid w:val="00255C61"/>
    <w:rsid w:val="00272DC6"/>
    <w:rsid w:val="00273F02"/>
    <w:rsid w:val="0028099A"/>
    <w:rsid w:val="002847F2"/>
    <w:rsid w:val="00285C7C"/>
    <w:rsid w:val="002926CF"/>
    <w:rsid w:val="00295333"/>
    <w:rsid w:val="002A45A0"/>
    <w:rsid w:val="002B2FF3"/>
    <w:rsid w:val="002C7381"/>
    <w:rsid w:val="002C7FEC"/>
    <w:rsid w:val="002D4D7F"/>
    <w:rsid w:val="002F399F"/>
    <w:rsid w:val="00314F4C"/>
    <w:rsid w:val="00321E67"/>
    <w:rsid w:val="003249DC"/>
    <w:rsid w:val="00326BC1"/>
    <w:rsid w:val="00327C93"/>
    <w:rsid w:val="003324DB"/>
    <w:rsid w:val="003503CC"/>
    <w:rsid w:val="00353019"/>
    <w:rsid w:val="00353C52"/>
    <w:rsid w:val="003636C0"/>
    <w:rsid w:val="0038683A"/>
    <w:rsid w:val="00393595"/>
    <w:rsid w:val="003A2A0B"/>
    <w:rsid w:val="003B2055"/>
    <w:rsid w:val="003B2CEF"/>
    <w:rsid w:val="003D4418"/>
    <w:rsid w:val="003D7ECC"/>
    <w:rsid w:val="003E0BB0"/>
    <w:rsid w:val="003E2992"/>
    <w:rsid w:val="003E6736"/>
    <w:rsid w:val="003F15E5"/>
    <w:rsid w:val="00404C0B"/>
    <w:rsid w:val="0041695D"/>
    <w:rsid w:val="00434EE9"/>
    <w:rsid w:val="0043728B"/>
    <w:rsid w:val="00441C50"/>
    <w:rsid w:val="004556B7"/>
    <w:rsid w:val="00460962"/>
    <w:rsid w:val="004801D7"/>
    <w:rsid w:val="00480ECC"/>
    <w:rsid w:val="00481AC3"/>
    <w:rsid w:val="00484D40"/>
    <w:rsid w:val="00493CBD"/>
    <w:rsid w:val="00495762"/>
    <w:rsid w:val="00497AE7"/>
    <w:rsid w:val="004A6614"/>
    <w:rsid w:val="004A6CBE"/>
    <w:rsid w:val="004B1E53"/>
    <w:rsid w:val="004C48E3"/>
    <w:rsid w:val="004D448F"/>
    <w:rsid w:val="004D5BAF"/>
    <w:rsid w:val="004E45E2"/>
    <w:rsid w:val="005062BE"/>
    <w:rsid w:val="00506A48"/>
    <w:rsid w:val="00541386"/>
    <w:rsid w:val="005438CA"/>
    <w:rsid w:val="005463BF"/>
    <w:rsid w:val="005513D0"/>
    <w:rsid w:val="0057008E"/>
    <w:rsid w:val="0057088D"/>
    <w:rsid w:val="00573D68"/>
    <w:rsid w:val="00580CAE"/>
    <w:rsid w:val="00593DEF"/>
    <w:rsid w:val="00594526"/>
    <w:rsid w:val="00597ABC"/>
    <w:rsid w:val="005A1E71"/>
    <w:rsid w:val="005B3980"/>
    <w:rsid w:val="005C165F"/>
    <w:rsid w:val="005C6740"/>
    <w:rsid w:val="005D0909"/>
    <w:rsid w:val="005D382C"/>
    <w:rsid w:val="005D6990"/>
    <w:rsid w:val="006035AC"/>
    <w:rsid w:val="00605EF4"/>
    <w:rsid w:val="00611375"/>
    <w:rsid w:val="00617BF5"/>
    <w:rsid w:val="00630F42"/>
    <w:rsid w:val="00632C5A"/>
    <w:rsid w:val="006346ED"/>
    <w:rsid w:val="0064254B"/>
    <w:rsid w:val="006432E9"/>
    <w:rsid w:val="00643E7C"/>
    <w:rsid w:val="00654954"/>
    <w:rsid w:val="006660B4"/>
    <w:rsid w:val="006915D2"/>
    <w:rsid w:val="006A66C2"/>
    <w:rsid w:val="006B21F6"/>
    <w:rsid w:val="006E64F9"/>
    <w:rsid w:val="006F39A8"/>
    <w:rsid w:val="006F44DE"/>
    <w:rsid w:val="006F6778"/>
    <w:rsid w:val="0070772E"/>
    <w:rsid w:val="00714E93"/>
    <w:rsid w:val="007242AE"/>
    <w:rsid w:val="0072734A"/>
    <w:rsid w:val="00727D3D"/>
    <w:rsid w:val="00734714"/>
    <w:rsid w:val="007347DB"/>
    <w:rsid w:val="00740902"/>
    <w:rsid w:val="00746C5F"/>
    <w:rsid w:val="007473C8"/>
    <w:rsid w:val="00784634"/>
    <w:rsid w:val="007926C1"/>
    <w:rsid w:val="00797EFD"/>
    <w:rsid w:val="007B1C35"/>
    <w:rsid w:val="007C4825"/>
    <w:rsid w:val="007D3C13"/>
    <w:rsid w:val="007D6C36"/>
    <w:rsid w:val="007E148D"/>
    <w:rsid w:val="007E4120"/>
    <w:rsid w:val="007F38D5"/>
    <w:rsid w:val="00800DAF"/>
    <w:rsid w:val="00801595"/>
    <w:rsid w:val="00811935"/>
    <w:rsid w:val="00814665"/>
    <w:rsid w:val="00815B82"/>
    <w:rsid w:val="00827E91"/>
    <w:rsid w:val="00834FC6"/>
    <w:rsid w:val="00837748"/>
    <w:rsid w:val="00852A70"/>
    <w:rsid w:val="008805F4"/>
    <w:rsid w:val="00887E87"/>
    <w:rsid w:val="00890861"/>
    <w:rsid w:val="008A6A68"/>
    <w:rsid w:val="008B2A2A"/>
    <w:rsid w:val="008B2F44"/>
    <w:rsid w:val="008C0015"/>
    <w:rsid w:val="0090109C"/>
    <w:rsid w:val="00917337"/>
    <w:rsid w:val="00930B2C"/>
    <w:rsid w:val="00942D0C"/>
    <w:rsid w:val="0094374B"/>
    <w:rsid w:val="00943986"/>
    <w:rsid w:val="0095576B"/>
    <w:rsid w:val="00962AB0"/>
    <w:rsid w:val="00980787"/>
    <w:rsid w:val="00990D84"/>
    <w:rsid w:val="0099694F"/>
    <w:rsid w:val="009A1822"/>
    <w:rsid w:val="009A539E"/>
    <w:rsid w:val="009B296E"/>
    <w:rsid w:val="009B47AC"/>
    <w:rsid w:val="009C6DEF"/>
    <w:rsid w:val="009D0980"/>
    <w:rsid w:val="009E4AA4"/>
    <w:rsid w:val="009F5B91"/>
    <w:rsid w:val="009F6286"/>
    <w:rsid w:val="00A016F8"/>
    <w:rsid w:val="00A05D6A"/>
    <w:rsid w:val="00A165CB"/>
    <w:rsid w:val="00A20A24"/>
    <w:rsid w:val="00A20BBC"/>
    <w:rsid w:val="00A366E3"/>
    <w:rsid w:val="00A5350A"/>
    <w:rsid w:val="00A54ABE"/>
    <w:rsid w:val="00A55E2D"/>
    <w:rsid w:val="00A746BB"/>
    <w:rsid w:val="00A768DC"/>
    <w:rsid w:val="00A80BFE"/>
    <w:rsid w:val="00A84EEF"/>
    <w:rsid w:val="00A97AD9"/>
    <w:rsid w:val="00AA0036"/>
    <w:rsid w:val="00AC149D"/>
    <w:rsid w:val="00AC2536"/>
    <w:rsid w:val="00AC4F88"/>
    <w:rsid w:val="00AD26B7"/>
    <w:rsid w:val="00AD5599"/>
    <w:rsid w:val="00AE3C3A"/>
    <w:rsid w:val="00AE41FC"/>
    <w:rsid w:val="00AE754D"/>
    <w:rsid w:val="00AF033B"/>
    <w:rsid w:val="00AF245F"/>
    <w:rsid w:val="00B038DE"/>
    <w:rsid w:val="00B1291D"/>
    <w:rsid w:val="00B2118F"/>
    <w:rsid w:val="00B22CFB"/>
    <w:rsid w:val="00B272B9"/>
    <w:rsid w:val="00B328DE"/>
    <w:rsid w:val="00B334D9"/>
    <w:rsid w:val="00B51520"/>
    <w:rsid w:val="00B53030"/>
    <w:rsid w:val="00B65592"/>
    <w:rsid w:val="00B84170"/>
    <w:rsid w:val="00BA3F0E"/>
    <w:rsid w:val="00BB0DBC"/>
    <w:rsid w:val="00BD0BA6"/>
    <w:rsid w:val="00BE054F"/>
    <w:rsid w:val="00BF3D34"/>
    <w:rsid w:val="00BF48AB"/>
    <w:rsid w:val="00C038CB"/>
    <w:rsid w:val="00C0462F"/>
    <w:rsid w:val="00C04D9E"/>
    <w:rsid w:val="00C068A3"/>
    <w:rsid w:val="00C14772"/>
    <w:rsid w:val="00C15EC7"/>
    <w:rsid w:val="00C257BE"/>
    <w:rsid w:val="00C2618B"/>
    <w:rsid w:val="00C32B9F"/>
    <w:rsid w:val="00C332B4"/>
    <w:rsid w:val="00C403B8"/>
    <w:rsid w:val="00C43AC6"/>
    <w:rsid w:val="00C44238"/>
    <w:rsid w:val="00C452C9"/>
    <w:rsid w:val="00C5281C"/>
    <w:rsid w:val="00C55017"/>
    <w:rsid w:val="00C57B1D"/>
    <w:rsid w:val="00C57F95"/>
    <w:rsid w:val="00C746D5"/>
    <w:rsid w:val="00C927EA"/>
    <w:rsid w:val="00CA1970"/>
    <w:rsid w:val="00CA5D4C"/>
    <w:rsid w:val="00CB64D3"/>
    <w:rsid w:val="00CC1CC2"/>
    <w:rsid w:val="00CC4D05"/>
    <w:rsid w:val="00CC55C7"/>
    <w:rsid w:val="00CC62B7"/>
    <w:rsid w:val="00CC7E3D"/>
    <w:rsid w:val="00CD6835"/>
    <w:rsid w:val="00CE2FFE"/>
    <w:rsid w:val="00CE4D46"/>
    <w:rsid w:val="00CF3168"/>
    <w:rsid w:val="00CF448C"/>
    <w:rsid w:val="00CF7D69"/>
    <w:rsid w:val="00CF7E0D"/>
    <w:rsid w:val="00D04F95"/>
    <w:rsid w:val="00D135B7"/>
    <w:rsid w:val="00D1360A"/>
    <w:rsid w:val="00D21CAD"/>
    <w:rsid w:val="00D435AA"/>
    <w:rsid w:val="00D5077E"/>
    <w:rsid w:val="00D84EE0"/>
    <w:rsid w:val="00D9619A"/>
    <w:rsid w:val="00DD6253"/>
    <w:rsid w:val="00DF06EE"/>
    <w:rsid w:val="00E065AA"/>
    <w:rsid w:val="00E32EB5"/>
    <w:rsid w:val="00E34C00"/>
    <w:rsid w:val="00E35E9D"/>
    <w:rsid w:val="00E423F2"/>
    <w:rsid w:val="00E4504C"/>
    <w:rsid w:val="00E52A2B"/>
    <w:rsid w:val="00E54E64"/>
    <w:rsid w:val="00E61BF7"/>
    <w:rsid w:val="00E665B5"/>
    <w:rsid w:val="00E714DA"/>
    <w:rsid w:val="00E7480A"/>
    <w:rsid w:val="00E83D5C"/>
    <w:rsid w:val="00EB238B"/>
    <w:rsid w:val="00EB7CBA"/>
    <w:rsid w:val="00EC056F"/>
    <w:rsid w:val="00EC0633"/>
    <w:rsid w:val="00EC59F7"/>
    <w:rsid w:val="00ED16B7"/>
    <w:rsid w:val="00EE3DB0"/>
    <w:rsid w:val="00F306EA"/>
    <w:rsid w:val="00F341E4"/>
    <w:rsid w:val="00F37F47"/>
    <w:rsid w:val="00F44881"/>
    <w:rsid w:val="00F60D4E"/>
    <w:rsid w:val="00F63636"/>
    <w:rsid w:val="00F677AA"/>
    <w:rsid w:val="00F73730"/>
    <w:rsid w:val="00F7489B"/>
    <w:rsid w:val="00F8640B"/>
    <w:rsid w:val="00F96473"/>
    <w:rsid w:val="00FA4725"/>
    <w:rsid w:val="00FA76A9"/>
    <w:rsid w:val="00FB3237"/>
    <w:rsid w:val="00FB5461"/>
    <w:rsid w:val="00FC4224"/>
    <w:rsid w:val="00FC56E7"/>
    <w:rsid w:val="00FF2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4"/>
    <o:shapelayout v:ext="edit">
      <o:idmap v:ext="edit" data="1"/>
    </o:shapelayout>
  </w:shapeDefaults>
  <w:decimalSymbol w:val="."/>
  <w:listSeparator w:val=","/>
  <w14:docId w14:val="5AACC6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728B"/>
    <w:rPr>
      <w:sz w:val="22"/>
    </w:rPr>
  </w:style>
  <w:style w:type="paragraph" w:styleId="Heading1">
    <w:name w:val="heading 1"/>
    <w:basedOn w:val="Normal"/>
    <w:next w:val="Normal"/>
    <w:qFormat/>
    <w:rsid w:val="0043728B"/>
    <w:pPr>
      <w:keepNext/>
      <w:numPr>
        <w:numId w:val="1"/>
      </w:numPr>
      <w:spacing w:before="240" w:after="60"/>
      <w:jc w:val="both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43728B"/>
    <w:pPr>
      <w:keepNext/>
      <w:numPr>
        <w:ilvl w:val="1"/>
        <w:numId w:val="1"/>
      </w:numPr>
      <w:spacing w:before="240"/>
      <w:jc w:val="both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43728B"/>
    <w:pPr>
      <w:keepNext/>
      <w:numPr>
        <w:ilvl w:val="2"/>
        <w:numId w:val="1"/>
      </w:numPr>
      <w:spacing w:before="240"/>
      <w:outlineLvl w:val="2"/>
    </w:pPr>
    <w:rPr>
      <w:b/>
      <w:i/>
      <w:sz w:val="24"/>
    </w:rPr>
  </w:style>
  <w:style w:type="paragraph" w:styleId="Heading4">
    <w:name w:val="heading 4"/>
    <w:basedOn w:val="Normal"/>
    <w:next w:val="Normal"/>
    <w:qFormat/>
    <w:rsid w:val="0043728B"/>
    <w:pPr>
      <w:keepNext/>
      <w:numPr>
        <w:ilvl w:val="3"/>
        <w:numId w:val="1"/>
      </w:numPr>
      <w:spacing w:after="60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rsid w:val="0043728B"/>
    <w:pPr>
      <w:numPr>
        <w:ilvl w:val="4"/>
        <w:numId w:val="1"/>
      </w:numPr>
      <w:spacing w:before="240" w:after="60"/>
      <w:outlineLvl w:val="4"/>
    </w:pPr>
  </w:style>
  <w:style w:type="paragraph" w:styleId="Heading6">
    <w:name w:val="heading 6"/>
    <w:basedOn w:val="Normal"/>
    <w:next w:val="Normal"/>
    <w:qFormat/>
    <w:rsid w:val="0043728B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43728B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43728B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43728B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ody">
    <w:name w:val="Table Body"/>
    <w:rsid w:val="0043728B"/>
    <w:rPr>
      <w:noProof/>
    </w:rPr>
  </w:style>
  <w:style w:type="paragraph" w:customStyle="1" w:styleId="TableHeading">
    <w:name w:val="Table Heading"/>
    <w:rsid w:val="0043728B"/>
    <w:rPr>
      <w:b/>
      <w:noProof/>
    </w:rPr>
  </w:style>
  <w:style w:type="paragraph" w:styleId="Header">
    <w:name w:val="header"/>
    <w:basedOn w:val="Normal"/>
    <w:rsid w:val="0043728B"/>
    <w:pPr>
      <w:tabs>
        <w:tab w:val="left" w:pos="432"/>
      </w:tabs>
    </w:pPr>
    <w:rPr>
      <w:rFonts w:ascii="Arial" w:hAnsi="Arial"/>
      <w:b/>
      <w:sz w:val="28"/>
    </w:rPr>
  </w:style>
  <w:style w:type="paragraph" w:styleId="Footer">
    <w:name w:val="footer"/>
    <w:basedOn w:val="Normal"/>
    <w:rsid w:val="0043728B"/>
    <w:pPr>
      <w:tabs>
        <w:tab w:val="left" w:pos="432"/>
      </w:tabs>
    </w:pPr>
    <w:rPr>
      <w:b/>
      <w:sz w:val="20"/>
    </w:rPr>
  </w:style>
  <w:style w:type="character" w:styleId="PageNumber">
    <w:name w:val="page number"/>
    <w:basedOn w:val="DefaultParagraphFont"/>
    <w:rsid w:val="0043728B"/>
  </w:style>
  <w:style w:type="paragraph" w:styleId="BalloonText">
    <w:name w:val="Balloon Text"/>
    <w:basedOn w:val="Normal"/>
    <w:link w:val="BalloonTextChar"/>
    <w:rsid w:val="00746C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46C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35AA"/>
    <w:pPr>
      <w:ind w:left="720"/>
      <w:contextualSpacing/>
    </w:pPr>
    <w:rPr>
      <w:rFonts w:ascii="Cambria" w:eastAsia="MS Mincho" w:hAnsi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3728B"/>
    <w:rPr>
      <w:sz w:val="22"/>
    </w:rPr>
  </w:style>
  <w:style w:type="paragraph" w:styleId="Heading1">
    <w:name w:val="heading 1"/>
    <w:basedOn w:val="Normal"/>
    <w:next w:val="Normal"/>
    <w:qFormat/>
    <w:rsid w:val="0043728B"/>
    <w:pPr>
      <w:keepNext/>
      <w:numPr>
        <w:numId w:val="1"/>
      </w:numPr>
      <w:spacing w:before="240" w:after="60"/>
      <w:jc w:val="both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rsid w:val="0043728B"/>
    <w:pPr>
      <w:keepNext/>
      <w:numPr>
        <w:ilvl w:val="1"/>
        <w:numId w:val="1"/>
      </w:numPr>
      <w:spacing w:before="240"/>
      <w:jc w:val="both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rsid w:val="0043728B"/>
    <w:pPr>
      <w:keepNext/>
      <w:numPr>
        <w:ilvl w:val="2"/>
        <w:numId w:val="1"/>
      </w:numPr>
      <w:spacing w:before="240"/>
      <w:outlineLvl w:val="2"/>
    </w:pPr>
    <w:rPr>
      <w:b/>
      <w:i/>
      <w:sz w:val="24"/>
    </w:rPr>
  </w:style>
  <w:style w:type="paragraph" w:styleId="Heading4">
    <w:name w:val="heading 4"/>
    <w:basedOn w:val="Normal"/>
    <w:next w:val="Normal"/>
    <w:qFormat/>
    <w:rsid w:val="0043728B"/>
    <w:pPr>
      <w:keepNext/>
      <w:numPr>
        <w:ilvl w:val="3"/>
        <w:numId w:val="1"/>
      </w:numPr>
      <w:spacing w:after="60"/>
      <w:outlineLvl w:val="3"/>
    </w:pPr>
    <w:rPr>
      <w:b/>
      <w:u w:val="single"/>
    </w:rPr>
  </w:style>
  <w:style w:type="paragraph" w:styleId="Heading5">
    <w:name w:val="heading 5"/>
    <w:basedOn w:val="Normal"/>
    <w:next w:val="Normal"/>
    <w:qFormat/>
    <w:rsid w:val="0043728B"/>
    <w:pPr>
      <w:numPr>
        <w:ilvl w:val="4"/>
        <w:numId w:val="1"/>
      </w:numPr>
      <w:spacing w:before="240" w:after="60"/>
      <w:outlineLvl w:val="4"/>
    </w:pPr>
  </w:style>
  <w:style w:type="paragraph" w:styleId="Heading6">
    <w:name w:val="heading 6"/>
    <w:basedOn w:val="Normal"/>
    <w:next w:val="Normal"/>
    <w:qFormat/>
    <w:rsid w:val="0043728B"/>
    <w:pPr>
      <w:numPr>
        <w:ilvl w:val="5"/>
        <w:numId w:val="1"/>
      </w:num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43728B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43728B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43728B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Body">
    <w:name w:val="Table Body"/>
    <w:rsid w:val="0043728B"/>
    <w:rPr>
      <w:noProof/>
    </w:rPr>
  </w:style>
  <w:style w:type="paragraph" w:customStyle="1" w:styleId="TableHeading">
    <w:name w:val="Table Heading"/>
    <w:rsid w:val="0043728B"/>
    <w:rPr>
      <w:b/>
      <w:noProof/>
    </w:rPr>
  </w:style>
  <w:style w:type="paragraph" w:styleId="Header">
    <w:name w:val="header"/>
    <w:basedOn w:val="Normal"/>
    <w:rsid w:val="0043728B"/>
    <w:pPr>
      <w:tabs>
        <w:tab w:val="left" w:pos="432"/>
      </w:tabs>
    </w:pPr>
    <w:rPr>
      <w:rFonts w:ascii="Arial" w:hAnsi="Arial"/>
      <w:b/>
      <w:sz w:val="28"/>
    </w:rPr>
  </w:style>
  <w:style w:type="paragraph" w:styleId="Footer">
    <w:name w:val="footer"/>
    <w:basedOn w:val="Normal"/>
    <w:rsid w:val="0043728B"/>
    <w:pPr>
      <w:tabs>
        <w:tab w:val="left" w:pos="432"/>
      </w:tabs>
    </w:pPr>
    <w:rPr>
      <w:b/>
      <w:sz w:val="20"/>
    </w:rPr>
  </w:style>
  <w:style w:type="character" w:styleId="PageNumber">
    <w:name w:val="page number"/>
    <w:basedOn w:val="DefaultParagraphFont"/>
    <w:rsid w:val="0043728B"/>
  </w:style>
  <w:style w:type="paragraph" w:styleId="BalloonText">
    <w:name w:val="Balloon Text"/>
    <w:basedOn w:val="Normal"/>
    <w:link w:val="BalloonTextChar"/>
    <w:rsid w:val="00746C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46C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35AA"/>
    <w:pPr>
      <w:ind w:left="720"/>
      <w:contextualSpacing/>
    </w:pPr>
    <w:rPr>
      <w:rFonts w:ascii="Cambria" w:eastAsia="MS Mincho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215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Logistics</vt:lpstr>
    </vt:vector>
  </TitlesOfParts>
  <Company>Truman State University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Logistics</dc:title>
  <dc:creator>Information Technology Services</dc:creator>
  <cp:lastModifiedBy>user</cp:lastModifiedBy>
  <cp:revision>4</cp:revision>
  <cp:lastPrinted>2017-03-08T19:38:00Z</cp:lastPrinted>
  <dcterms:created xsi:type="dcterms:W3CDTF">2018-03-26T18:09:00Z</dcterms:created>
  <dcterms:modified xsi:type="dcterms:W3CDTF">2018-04-30T16:20:00Z</dcterms:modified>
</cp:coreProperties>
</file>